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791" w:rsidRPr="00EA5AF0" w:rsidRDefault="00E23791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E23791" w:rsidRPr="00EA5AF0" w:rsidRDefault="00E23791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E23791" w:rsidRPr="00EA5AF0">
        <w:trPr>
          <w:trHeight w:val="312"/>
        </w:trPr>
        <w:tc>
          <w:tcPr>
            <w:tcW w:w="4210" w:type="dxa"/>
          </w:tcPr>
          <w:p w:rsidR="00E23791" w:rsidRPr="00EA5AF0" w:rsidRDefault="00E2379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E23791" w:rsidRPr="00EA5AF0" w:rsidRDefault="00E2379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E23791" w:rsidRPr="00EA5AF0" w:rsidRDefault="00E2379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E23791" w:rsidRPr="00EA5AF0" w:rsidRDefault="00E2379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E23791" w:rsidRPr="00EA5AF0" w:rsidRDefault="00E23791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E23791" w:rsidRPr="00EA5AF0">
        <w:trPr>
          <w:trHeight w:val="311"/>
        </w:trPr>
        <w:tc>
          <w:tcPr>
            <w:tcW w:w="4210" w:type="dxa"/>
          </w:tcPr>
          <w:p w:rsidR="00E23791" w:rsidRPr="00EA5AF0" w:rsidRDefault="00E2379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E23791" w:rsidRPr="00EA5AF0" w:rsidRDefault="00E2379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E23791" w:rsidRPr="00EA5AF0">
        <w:trPr>
          <w:trHeight w:val="311"/>
        </w:trPr>
        <w:tc>
          <w:tcPr>
            <w:tcW w:w="4210" w:type="dxa"/>
          </w:tcPr>
          <w:p w:rsidR="00E23791" w:rsidRPr="00EA5AF0" w:rsidRDefault="00E23791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E23791" w:rsidRPr="00EA5AF0" w:rsidRDefault="00E2379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E23791" w:rsidRPr="00EA5AF0">
        <w:trPr>
          <w:trHeight w:val="311"/>
        </w:trPr>
        <w:tc>
          <w:tcPr>
            <w:tcW w:w="4210" w:type="dxa"/>
          </w:tcPr>
          <w:p w:rsidR="00E23791" w:rsidRPr="00EA5AF0" w:rsidRDefault="00E23791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E23791" w:rsidRPr="00EA5AF0" w:rsidRDefault="00E2379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E23791" w:rsidRPr="00EA5AF0">
        <w:trPr>
          <w:trHeight w:val="311"/>
        </w:trPr>
        <w:tc>
          <w:tcPr>
            <w:tcW w:w="4210" w:type="dxa"/>
          </w:tcPr>
          <w:p w:rsidR="00E23791" w:rsidRPr="00EA5AF0" w:rsidRDefault="00E23791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28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E23791" w:rsidRPr="00EA5AF0" w:rsidRDefault="00E2379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E23791" w:rsidRPr="00EA5AF0" w:rsidRDefault="00E23791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E23791" w:rsidRPr="00EA5AF0" w:rsidRDefault="00E23791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E23791" w:rsidRPr="00EA5AF0" w:rsidRDefault="00E23791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E23791" w:rsidRPr="00EA5AF0" w:rsidRDefault="00E23791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E23791" w:rsidRPr="00EA5AF0" w:rsidRDefault="00E23791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E23791" w:rsidRPr="00F72F8B" w:rsidRDefault="00E23791" w:rsidP="00F72F8B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  <w:r w:rsidRPr="00F72F8B">
        <w:rPr>
          <w:rFonts w:ascii="Bookman Old Style" w:hAnsi="Bookman Old Style" w:cs="Arial"/>
          <w:b/>
          <w:color w:val="000000"/>
          <w:sz w:val="20"/>
          <w:szCs w:val="20"/>
        </w:rPr>
        <w:t>Dostawa i montaż elementów ekspozycyjnych w Galerii Średniowiecznej w Gmachu Głównym Muzeum Narodowego w Warszawie.</w:t>
      </w:r>
    </w:p>
    <w:p w:rsidR="00E23791" w:rsidRPr="00265F57" w:rsidRDefault="00E23791" w:rsidP="00A611E9">
      <w:pPr>
        <w:jc w:val="both"/>
        <w:rPr>
          <w:rFonts w:ascii="Bookman Old Style" w:hAnsi="Bookman Old Style" w:cs="Arial"/>
          <w:sz w:val="20"/>
          <w:szCs w:val="20"/>
        </w:rPr>
      </w:pPr>
    </w:p>
    <w:p w:rsidR="00E23791" w:rsidRPr="00EA5AF0" w:rsidRDefault="00E23791" w:rsidP="005C0FF8">
      <w:pPr>
        <w:jc w:val="both"/>
        <w:rPr>
          <w:rFonts w:ascii="Bookman Old Style" w:hAnsi="Bookman Old Style" w:cs="Arial"/>
          <w:sz w:val="20"/>
          <w:szCs w:val="20"/>
        </w:rPr>
      </w:pPr>
    </w:p>
    <w:p w:rsidR="00E23791" w:rsidRPr="00EA5AF0" w:rsidRDefault="00E23791" w:rsidP="009C5028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E23791" w:rsidRPr="00EA5AF0" w:rsidRDefault="00E23791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E23791" w:rsidRPr="00EA5AF0" w:rsidRDefault="00E23791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E23791" w:rsidRPr="00EA5AF0" w:rsidRDefault="00E23791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E23791" w:rsidRPr="00EA5AF0" w:rsidRDefault="00E23791" w:rsidP="00C30054">
      <w:pPr>
        <w:rPr>
          <w:rFonts w:ascii="Bookman Old Style" w:hAnsi="Bookman Old Style"/>
        </w:rPr>
      </w:pP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E23791" w:rsidRPr="00EA5AF0" w:rsidRDefault="00E23791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E23791" w:rsidRPr="00EA5AF0">
        <w:trPr>
          <w:trHeight w:val="520"/>
        </w:trPr>
        <w:tc>
          <w:tcPr>
            <w:tcW w:w="8981" w:type="dxa"/>
            <w:vAlign w:val="center"/>
          </w:tcPr>
          <w:p w:rsidR="00E23791" w:rsidRPr="00EA5AF0" w:rsidRDefault="00E23791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8036C3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8036C3">
              <w:rPr>
                <w:rFonts w:ascii="Bookman Old Style" w:hAnsi="Bookman Old Style"/>
                <w:sz w:val="22"/>
              </w:rPr>
            </w:r>
            <w:r w:rsidR="008036C3">
              <w:rPr>
                <w:rFonts w:ascii="Bookman Old Style" w:hAnsi="Bookman Old Style"/>
                <w:sz w:val="22"/>
              </w:rPr>
              <w:fldChar w:fldCharType="separate"/>
            </w:r>
            <w:r w:rsidR="008036C3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23791" w:rsidRPr="00EA5AF0" w:rsidRDefault="00E23791" w:rsidP="00172BA4">
      <w:pPr>
        <w:pStyle w:val="Spistreci1"/>
        <w:ind w:left="0" w:firstLine="0"/>
        <w:rPr>
          <w:rFonts w:ascii="Bookman Old Style" w:hAnsi="Bookman Old Style"/>
        </w:rPr>
      </w:pPr>
    </w:p>
    <w:p w:rsidR="00E23791" w:rsidRPr="00EA5AF0" w:rsidRDefault="00E23791" w:rsidP="004F07D0">
      <w:pPr>
        <w:pStyle w:val="Tekstpodstawowy"/>
        <w:rPr>
          <w:rFonts w:ascii="Bookman Old Style" w:hAnsi="Bookman Old Style"/>
        </w:rPr>
      </w:pPr>
    </w:p>
    <w:p w:rsidR="00E23791" w:rsidRPr="00EA5AF0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E23791" w:rsidRPr="00EA5AF0" w:rsidRDefault="00E23791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E23791" w:rsidRPr="00EA5AF0" w:rsidRDefault="00E23791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E23791" w:rsidRPr="00EA5AF0" w:rsidRDefault="00E23791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E23791" w:rsidRPr="00EA5AF0" w:rsidRDefault="00E23791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E23791" w:rsidRPr="00EA5AF0" w:rsidRDefault="00E23791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E23791" w:rsidRPr="00EA5AF0" w:rsidRDefault="00E23791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E23791" w:rsidRPr="00EA5AF0" w:rsidRDefault="00E23791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E23791" w:rsidRPr="00EA5AF0" w:rsidRDefault="00E23791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 xml:space="preserve">Tel. 621-10-31; </w:t>
      </w:r>
      <w:proofErr w:type="spellStart"/>
      <w:r w:rsidRPr="00EA5AF0">
        <w:rPr>
          <w:rFonts w:ascii="Bookman Old Style" w:hAnsi="Bookman Old Style"/>
          <w:sz w:val="20"/>
        </w:rPr>
        <w:t>fax</w:t>
      </w:r>
      <w:proofErr w:type="spellEnd"/>
      <w:r w:rsidRPr="00EA5AF0">
        <w:rPr>
          <w:rFonts w:ascii="Bookman Old Style" w:hAnsi="Bookman Old Style"/>
          <w:sz w:val="20"/>
        </w:rPr>
        <w:t xml:space="preserve"> 622-85-59</w:t>
      </w:r>
    </w:p>
    <w:p w:rsidR="00E23791" w:rsidRPr="00EA5AF0" w:rsidRDefault="00E23791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E23791" w:rsidRPr="00EA5AF0" w:rsidRDefault="00E23791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E23791" w:rsidRPr="00EA5AF0" w:rsidRDefault="00E23791">
      <w:pPr>
        <w:jc w:val="both"/>
        <w:rPr>
          <w:rFonts w:ascii="Bookman Old Style" w:hAnsi="Bookman Old Style"/>
          <w:b/>
        </w:rPr>
      </w:pPr>
    </w:p>
    <w:p w:rsidR="00E23791" w:rsidRPr="00EA5AF0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E23791" w:rsidRPr="00EA5AF0" w:rsidRDefault="00E23791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EA5AF0" w:rsidRDefault="00E23791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E23791" w:rsidRPr="00EA5AF0" w:rsidRDefault="00E23791">
      <w:pPr>
        <w:jc w:val="both"/>
        <w:rPr>
          <w:rFonts w:ascii="Bookman Old Style" w:hAnsi="Bookman Old Style"/>
        </w:rPr>
      </w:pPr>
    </w:p>
    <w:p w:rsidR="00E23791" w:rsidRPr="00EA5AF0" w:rsidRDefault="00E23791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8036C3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8036C3">
        <w:rPr>
          <w:rFonts w:ascii="Bookman Old Style" w:hAnsi="Bookman Old Style"/>
          <w:sz w:val="22"/>
        </w:rPr>
      </w:r>
      <w:r w:rsidR="008036C3">
        <w:rPr>
          <w:rFonts w:ascii="Bookman Old Style" w:hAnsi="Bookman Old Style"/>
          <w:sz w:val="22"/>
        </w:rPr>
        <w:fldChar w:fldCharType="separate"/>
      </w:r>
      <w:r w:rsidR="008036C3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E23791" w:rsidRPr="00EA5AF0" w:rsidRDefault="00E23791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E23791" w:rsidRPr="00EA5AF0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E23791" w:rsidRPr="00EA5AF0" w:rsidRDefault="00E23791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E23791" w:rsidRPr="00FF2076" w:rsidRDefault="00E23791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E23791" w:rsidRPr="00FF2076" w:rsidRDefault="00E23791" w:rsidP="00A611E9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Szczegółowy opis przedmiotu zamówienia stanowi załącznik nr 8, nr 9 oraz nr 10 do SIWZ.</w:t>
      </w:r>
    </w:p>
    <w:p w:rsidR="00E23791" w:rsidRPr="00EA5AF0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7" w:name="_GoBack"/>
      <w:bookmarkStart w:id="8" w:name="_Toc169500342"/>
      <w:bookmarkEnd w:id="7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E23791" w:rsidRPr="00FF2076" w:rsidRDefault="00E23791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ab/>
      </w:r>
    </w:p>
    <w:p w:rsidR="00E23791" w:rsidRPr="00FF2076" w:rsidRDefault="00E23791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E23791" w:rsidRPr="00FF2076" w:rsidRDefault="00E23791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cznik nr 7 do SIWZ;</w:t>
      </w:r>
    </w:p>
    <w:p w:rsidR="00E23791" w:rsidRPr="00FF2076" w:rsidRDefault="00E23791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 xml:space="preserve">Zgodnie z art. 36 ust. 1 ustawy </w:t>
      </w:r>
      <w:proofErr w:type="spellStart"/>
      <w:r w:rsidRPr="00FF2076">
        <w:rPr>
          <w:rFonts w:ascii="Bookman Old Style" w:hAnsi="Bookman Old Style"/>
          <w:b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b/>
          <w:sz w:val="20"/>
          <w:szCs w:val="20"/>
        </w:rPr>
        <w:t>, wykonawca zobowi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zany jest wskaza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FF2076">
        <w:rPr>
          <w:rFonts w:ascii="Bookman Old Style" w:hAnsi="Bookman Old Style" w:cs="Lucida Grande"/>
          <w:b/>
          <w:sz w:val="20"/>
          <w:szCs w:val="20"/>
        </w:rPr>
        <w:t>ęść</w:t>
      </w:r>
      <w:r w:rsidRPr="00FF2076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E23791" w:rsidRPr="00FF2076" w:rsidRDefault="00E23791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E23791" w:rsidRPr="00FF2076" w:rsidRDefault="00E23791" w:rsidP="00A611E9">
      <w:pPr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8036C3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8036C3">
        <w:rPr>
          <w:rFonts w:ascii="Bookman Old Style" w:hAnsi="Bookman Old Style"/>
          <w:sz w:val="20"/>
          <w:szCs w:val="20"/>
        </w:rPr>
      </w:r>
      <w:r w:rsidR="008036C3">
        <w:rPr>
          <w:rFonts w:ascii="Bookman Old Style" w:hAnsi="Bookman Old Style"/>
          <w:sz w:val="20"/>
          <w:szCs w:val="20"/>
        </w:rPr>
        <w:fldChar w:fldCharType="separate"/>
      </w:r>
      <w:r w:rsidR="008036C3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E23791" w:rsidRPr="00FF2076" w:rsidRDefault="00E23791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E23791" w:rsidRDefault="00E23791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E23791" w:rsidRDefault="00E23791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E23791" w:rsidRDefault="00E23791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E23791" w:rsidRPr="00FF2076" w:rsidRDefault="00E23791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E23791" w:rsidRPr="00FF2076" w:rsidRDefault="00E23791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E23791" w:rsidRPr="00FF2076" w:rsidRDefault="00E23791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8036C3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8036C3">
        <w:rPr>
          <w:rFonts w:ascii="Bookman Old Style" w:hAnsi="Bookman Old Style" w:cs="Arial"/>
          <w:sz w:val="20"/>
          <w:szCs w:val="20"/>
        </w:rPr>
      </w:r>
      <w:r w:rsidR="008036C3">
        <w:rPr>
          <w:rFonts w:ascii="Bookman Old Style" w:hAnsi="Bookman Old Style" w:cs="Arial"/>
          <w:sz w:val="20"/>
          <w:szCs w:val="20"/>
        </w:rPr>
        <w:fldChar w:fldCharType="separate"/>
      </w:r>
      <w:r w:rsidR="008036C3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8036C3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8036C3">
        <w:rPr>
          <w:rFonts w:ascii="Bookman Old Style" w:hAnsi="Bookman Old Style"/>
          <w:sz w:val="20"/>
          <w:szCs w:val="20"/>
        </w:rPr>
      </w:r>
      <w:r w:rsidR="008036C3">
        <w:rPr>
          <w:rFonts w:ascii="Bookman Old Style" w:hAnsi="Bookman Old Style"/>
          <w:sz w:val="20"/>
          <w:szCs w:val="20"/>
        </w:rPr>
        <w:fldChar w:fldCharType="separate"/>
      </w:r>
      <w:r w:rsidR="008036C3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E23791" w:rsidRPr="00FF2076" w:rsidRDefault="00E23791" w:rsidP="00085810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 xml:space="preserve">, </w:t>
      </w:r>
      <w:r w:rsidRPr="00FF2076">
        <w:rPr>
          <w:rFonts w:ascii="Bookman Old Style" w:hAnsi="Bookman Old Style" w:cs="Arial"/>
          <w:sz w:val="20"/>
          <w:szCs w:val="20"/>
        </w:rPr>
        <w:t>stanowi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cych nie wi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>
        <w:rPr>
          <w:rFonts w:ascii="Bookman Old Style" w:hAnsi="Bookman Old Style" w:cs="Arial"/>
          <w:sz w:val="20"/>
          <w:szCs w:val="20"/>
        </w:rPr>
        <w:t xml:space="preserve"> 1</w:t>
      </w:r>
      <w:r w:rsidRPr="00FF2076">
        <w:rPr>
          <w:rFonts w:ascii="Bookman Old Style" w:hAnsi="Bookman Old Style" w:cs="Arial"/>
          <w:sz w:val="20"/>
          <w:szCs w:val="20"/>
        </w:rPr>
        <w:t>0%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zamówienia podstawowego.</w:t>
      </w:r>
    </w:p>
    <w:p w:rsidR="00E23791" w:rsidRPr="00FF2076" w:rsidRDefault="00E23791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E23791" w:rsidRPr="00FF2076" w:rsidRDefault="00E23791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E23791" w:rsidRPr="00FF2076" w:rsidRDefault="00E23791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13" w:name="_Toc70482445"/>
    </w:p>
    <w:bookmarkEnd w:id="13"/>
    <w:p w:rsidR="00E23791" w:rsidRPr="00FF2076" w:rsidRDefault="00E23791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E23791" w:rsidRPr="00FF2076" w:rsidRDefault="00E23791" w:rsidP="00B534A2">
      <w:pPr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4"/>
    </w:p>
    <w:p w:rsidR="00E23791" w:rsidRPr="00FF2076" w:rsidRDefault="00E23791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E23791" w:rsidRPr="00FF2076" w:rsidRDefault="00E23791" w:rsidP="00A611E9">
      <w:pPr>
        <w:pStyle w:val="Tekstpodstawowy3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bookmarkStart w:id="16" w:name="_Toc169500346"/>
      <w:bookmarkEnd w:id="15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 w:cs="Arial"/>
          <w:sz w:val="20"/>
          <w:szCs w:val="20"/>
        </w:rPr>
        <w:t>8 tygodni od daty podpisania umowy.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</w:p>
    <w:p w:rsidR="00E23791" w:rsidRPr="00FF2076" w:rsidRDefault="00E23791" w:rsidP="007908A8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bCs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E23791" w:rsidRPr="00FF2076" w:rsidRDefault="00E23791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E23791" w:rsidRPr="00FF2076" w:rsidRDefault="00E23791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23791" w:rsidRPr="00FF2076" w:rsidRDefault="00E23791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E23791" w:rsidRPr="00FF2076" w:rsidRDefault="00E23791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E23791" w:rsidRPr="00FF2076" w:rsidRDefault="00E23791" w:rsidP="0085186C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>posiadania wiedzy i do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wiadczenia;</w:t>
      </w:r>
      <w:r w:rsidRPr="00FF2076">
        <w:rPr>
          <w:rFonts w:ascii="Bookman Old Style" w:hAnsi="Bookman Old Style"/>
          <w:sz w:val="20"/>
        </w:rPr>
        <w:t xml:space="preserve">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cy wymaga, 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>by wykonawca w okresie ostatnich trzech lat przed up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ywem terminu sk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adania ofert, a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eli okres prowadzenia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 xml:space="preserve">ci jest krótszy - w tym okresie- </w:t>
      </w:r>
      <w:r>
        <w:rPr>
          <w:rFonts w:ascii="Bookman Old Style" w:hAnsi="Bookman Old Style"/>
          <w:sz w:val="20"/>
        </w:rPr>
        <w:t xml:space="preserve">wykazał się </w:t>
      </w:r>
      <w:r w:rsidRPr="00FF2076">
        <w:rPr>
          <w:rFonts w:ascii="Bookman Old Style" w:hAnsi="Bookman Old Style"/>
          <w:sz w:val="20"/>
        </w:rPr>
        <w:t>realiz</w:t>
      </w:r>
      <w:r>
        <w:rPr>
          <w:rFonts w:ascii="Bookman Old Style" w:hAnsi="Bookman Old Style" w:cs="Lucida Grande"/>
          <w:sz w:val="20"/>
        </w:rPr>
        <w:t>acją</w:t>
      </w:r>
      <w:r w:rsidRPr="00FF2076">
        <w:rPr>
          <w:rFonts w:ascii="Bookman Old Style" w:hAnsi="Bookman Old Style"/>
          <w:sz w:val="20"/>
        </w:rPr>
        <w:t xml:space="preserve"> co najmniej 2 dostaw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</w:t>
      </w:r>
      <w:r>
        <w:rPr>
          <w:rFonts w:ascii="Bookman Old Style" w:hAnsi="Bookman Old Style"/>
          <w:sz w:val="20"/>
        </w:rPr>
        <w:t>ych</w:t>
      </w:r>
      <w:r w:rsidRPr="00FF2076">
        <w:rPr>
          <w:rFonts w:ascii="Bookman Old Style" w:hAnsi="Bookman Old Style"/>
          <w:sz w:val="20"/>
        </w:rPr>
        <w:t xml:space="preserve"> swoim rodzajem (</w:t>
      </w:r>
      <w:r>
        <w:rPr>
          <w:rFonts w:ascii="Bookman Old Style" w:hAnsi="Bookman Old Style"/>
          <w:sz w:val="20"/>
        </w:rPr>
        <w:t>wykonanie na podstawie projektu, elementów/konstrukcji stalowych do wystroju lub wykończenia wnętrz</w:t>
      </w:r>
      <w:r w:rsidRPr="00FF2076">
        <w:rPr>
          <w:rFonts w:ascii="Bookman Old Style" w:hAnsi="Bookman Old Style"/>
          <w:sz w:val="20"/>
        </w:rPr>
        <w:t>) i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dostawie stanowi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cej przedmiot zamówienia, z podaniem ich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ci, przedmiotu, dat wykonania i podmiotów, na rzecz których us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ugi zosta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 wykonane, oraz za</w:t>
      </w:r>
      <w:r w:rsidRPr="00FF2076">
        <w:rPr>
          <w:rFonts w:ascii="Bookman Old Style" w:hAnsi="Bookman Old Style" w:cs="Lucida Grande"/>
          <w:sz w:val="20"/>
        </w:rPr>
        <w:t>łą</w:t>
      </w:r>
      <w:r w:rsidRPr="00FF2076">
        <w:rPr>
          <w:rFonts w:ascii="Bookman Old Style" w:hAnsi="Bookman Old Style"/>
          <w:sz w:val="20"/>
        </w:rPr>
        <w:t>czeniem dowodów, czy zosta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 wykonane lub s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wykonywane nale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ycie. Za dostaw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swoj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przedmiotowi zamówienia,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rozumie wykazanie si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przez Wykonawc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wykonaniem lub wykonywaniem dostaw o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 xml:space="preserve">ci co najmniej </w:t>
      </w:r>
      <w:r>
        <w:rPr>
          <w:rFonts w:ascii="Bookman Old Style" w:hAnsi="Bookman Old Style"/>
          <w:sz w:val="20"/>
        </w:rPr>
        <w:t>400.000,00</w:t>
      </w:r>
      <w:r w:rsidRPr="00FF2076">
        <w:rPr>
          <w:rFonts w:ascii="Bookman Old Style" w:hAnsi="Bookman Old Style"/>
          <w:sz w:val="20"/>
        </w:rPr>
        <w:t xml:space="preserve">  z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brutto ka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da dostawa;</w:t>
      </w:r>
    </w:p>
    <w:p w:rsidR="00E23791" w:rsidRPr="00FF2076" w:rsidRDefault="00E23791" w:rsidP="0085186C">
      <w:pPr>
        <w:pStyle w:val="pkt"/>
        <w:ind w:left="1134" w:firstLine="0"/>
        <w:rPr>
          <w:rFonts w:ascii="Bookman Old Style" w:hAnsi="Bookman Old Style" w:cs="Arial"/>
          <w:sz w:val="20"/>
        </w:rPr>
      </w:pPr>
    </w:p>
    <w:p w:rsidR="00E23791" w:rsidRPr="00FF2076" w:rsidRDefault="00E23791" w:rsidP="00EA15FD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E23791" w:rsidRPr="00FF2076" w:rsidRDefault="00E23791" w:rsidP="00A611E9">
      <w:pPr>
        <w:numPr>
          <w:ilvl w:val="0"/>
          <w:numId w:val="2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em technicznym oraz osobami zdolnymi do wykonania zamówienia; </w:t>
      </w:r>
    </w:p>
    <w:p w:rsidR="00E23791" w:rsidRPr="00FF2076" w:rsidRDefault="00E23791" w:rsidP="00A611E9">
      <w:pPr>
        <w:pStyle w:val="Akapitzlist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A611E9">
      <w:pPr>
        <w:ind w:left="1134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075013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/>
          <w:sz w:val="20"/>
        </w:rPr>
        <w:t>sytuacji ekonomicznej i finansowej.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wymaga aby wykonawca posiada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op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acon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polis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lub inny dokument potwierdzaj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cy </w:t>
      </w:r>
      <w:r w:rsidRPr="00FF2076">
        <w:rPr>
          <w:rFonts w:ascii="Bookman Old Style" w:hAnsi="Bookman Old Style" w:cs="Arial"/>
          <w:sz w:val="20"/>
        </w:rPr>
        <w:t>posiadanie ubezpieczenia w zakresie prowadzonej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 xml:space="preserve">ci gospodarczej </w:t>
      </w:r>
      <w:r w:rsidRPr="00FF2076">
        <w:rPr>
          <w:rFonts w:ascii="Bookman Old Style" w:hAnsi="Bookman Old Style"/>
          <w:sz w:val="20"/>
        </w:rPr>
        <w:t>zwi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zanej z przedmiotem zamówienia</w:t>
      </w:r>
      <w:r w:rsidRPr="00FF2076">
        <w:rPr>
          <w:rFonts w:ascii="Bookman Old Style" w:hAnsi="Bookman Old Style" w:cs="Arial"/>
          <w:sz w:val="20"/>
        </w:rPr>
        <w:t xml:space="preserve"> na kwot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 w:cs="Arial"/>
          <w:sz w:val="20"/>
        </w:rPr>
        <w:t xml:space="preserve"> nie mniejsz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ni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 xml:space="preserve"> </w:t>
      </w:r>
      <w:r>
        <w:rPr>
          <w:rFonts w:ascii="Bookman Old Style" w:hAnsi="Bookman Old Style" w:cs="Arial"/>
          <w:sz w:val="20"/>
        </w:rPr>
        <w:t>400.000,00</w:t>
      </w:r>
      <w:r w:rsidRPr="00FF2076">
        <w:rPr>
          <w:rFonts w:ascii="Bookman Old Style" w:hAnsi="Bookman Old Style" w:cs="Arial"/>
          <w:sz w:val="20"/>
        </w:rPr>
        <w:t xml:space="preserve"> z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 </w:t>
      </w:r>
    </w:p>
    <w:p w:rsidR="00E23791" w:rsidRPr="00FF2076" w:rsidRDefault="00E23791" w:rsidP="00075013">
      <w:pPr>
        <w:pStyle w:val="pkt"/>
        <w:ind w:left="1134" w:firstLine="0"/>
        <w:rPr>
          <w:rFonts w:ascii="Bookman Old Style" w:hAnsi="Bookman Old Style" w:cs="Arial"/>
          <w:sz w:val="20"/>
        </w:rPr>
      </w:pPr>
    </w:p>
    <w:p w:rsidR="00E23791" w:rsidRPr="00FF2076" w:rsidRDefault="00E23791" w:rsidP="00172B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E23791" w:rsidRPr="00FF2076" w:rsidRDefault="00E23791" w:rsidP="00AF5D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E23791" w:rsidRPr="00FF2076" w:rsidRDefault="00E23791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wspólnie ubiega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E23791" w:rsidRPr="00FF2076" w:rsidRDefault="00E23791" w:rsidP="0033639C">
      <w:pPr>
        <w:pStyle w:val="pkt"/>
        <w:ind w:left="0" w:firstLine="0"/>
        <w:rPr>
          <w:rFonts w:ascii="Bookman Old Style" w:hAnsi="Bookman Old Style"/>
          <w:sz w:val="20"/>
        </w:rPr>
      </w:pPr>
    </w:p>
    <w:p w:rsidR="00E23791" w:rsidRPr="00FF2076" w:rsidRDefault="00E23791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E23791" w:rsidRPr="00FF2076" w:rsidRDefault="00E23791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E23791" w:rsidRPr="00FF2076" w:rsidRDefault="00E23791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E23791" w:rsidRPr="00FF2076" w:rsidRDefault="00E23791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8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E23791" w:rsidRPr="00FF2076" w:rsidRDefault="00E23791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9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E23791" w:rsidRPr="00FF2076" w:rsidRDefault="00E23791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9"/>
    <w:p w:rsidR="00E23791" w:rsidRPr="00FF2076" w:rsidRDefault="00E23791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E23791" w:rsidRPr="00FF2076" w:rsidRDefault="00E23791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E23791" w:rsidRPr="00FF2076" w:rsidRDefault="00E23791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E23791" w:rsidRPr="00FF2076" w:rsidRDefault="00E23791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8036C3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E23791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E23791" w:rsidRPr="00FF2076" w:rsidRDefault="00E23791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0" w:name="Wybór22"/>
    <w:p w:rsidR="00E23791" w:rsidRPr="00FF2076" w:rsidRDefault="008036C3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0"/>
      <w:r w:rsidR="00E23791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E23791" w:rsidRPr="00FF2076" w:rsidRDefault="00E23791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8036C3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/>
          <w:sz w:val="20"/>
          <w:szCs w:val="20"/>
        </w:rPr>
        <w:tab/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E23791" w:rsidRPr="00FF2076" w:rsidRDefault="00E23791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19"/>
    <w:p w:rsidR="00E23791" w:rsidRPr="00FF2076" w:rsidRDefault="008036C3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1"/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E23791" w:rsidRPr="00FF2076" w:rsidRDefault="00E23791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2" w:name="Wybór20"/>
    <w:p w:rsidR="00E23791" w:rsidRPr="00FF2076" w:rsidRDefault="008036C3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E23791" w:rsidRPr="00FF2076" w:rsidRDefault="00E23791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23791" w:rsidRPr="00FF2076" w:rsidRDefault="008036C3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E23791" w:rsidRPr="00FF2076">
        <w:rPr>
          <w:rFonts w:ascii="Bookman Old Style" w:hAnsi="Bookman Old Style" w:cs="Lucida Grande"/>
          <w:sz w:val="20"/>
          <w:szCs w:val="20"/>
        </w:rPr>
        <w:t>ą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E23791" w:rsidRPr="00FF2076">
        <w:rPr>
          <w:rFonts w:ascii="Bookman Old Style" w:hAnsi="Bookman Old Style" w:cs="Lucida Grande"/>
          <w:sz w:val="20"/>
          <w:szCs w:val="20"/>
        </w:rPr>
        <w:t>ę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E23791" w:rsidRPr="00FF2076">
        <w:rPr>
          <w:rFonts w:ascii="Bookman Old Style" w:hAnsi="Bookman Old Style" w:cs="Lucida Grande"/>
          <w:sz w:val="20"/>
          <w:szCs w:val="20"/>
        </w:rPr>
        <w:t>ś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E23791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E23791" w:rsidRPr="00FF2076">
        <w:rPr>
          <w:rFonts w:ascii="Bookman Old Style" w:hAnsi="Bookman Old Style" w:cs="Lucida Grande"/>
          <w:sz w:val="20"/>
          <w:szCs w:val="20"/>
        </w:rPr>
        <w:t>ą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E23791" w:rsidRPr="00FF2076">
        <w:rPr>
          <w:rFonts w:ascii="Bookman Old Style" w:hAnsi="Bookman Old Style" w:cs="Lucida Grande"/>
          <w:sz w:val="20"/>
          <w:szCs w:val="20"/>
        </w:rPr>
        <w:t>ś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E23791" w:rsidRPr="00FF2076">
        <w:rPr>
          <w:rFonts w:ascii="Bookman Old Style" w:hAnsi="Bookman Old Style" w:cs="Lucida Grande"/>
          <w:sz w:val="20"/>
          <w:szCs w:val="20"/>
        </w:rPr>
        <w:t>ż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E23791" w:rsidRPr="00FF2076">
        <w:rPr>
          <w:rFonts w:ascii="Bookman Old Style" w:hAnsi="Bookman Old Style" w:cs="Lucida Grande"/>
          <w:sz w:val="20"/>
          <w:szCs w:val="20"/>
        </w:rPr>
        <w:t>ę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E23791" w:rsidRPr="00FF2076" w:rsidRDefault="00E23791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23791" w:rsidRPr="00FF2076" w:rsidRDefault="00E23791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E23791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lastRenderedPageBreak/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E23791" w:rsidRPr="00FF2076" w:rsidRDefault="00E23791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E23791" w:rsidRPr="00FF2076" w:rsidRDefault="00E23791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E23791" w:rsidRPr="00FF2076" w:rsidRDefault="00E23791" w:rsidP="00211239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lonych w niniejszej SIWZ, w zakresie o których mowa w rozdziale VIII </w:t>
      </w:r>
      <w:proofErr w:type="spellStart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1 lit. b) i d)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E23791" w:rsidRPr="00FF2076" w:rsidRDefault="00E23791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8036C3" w:rsidP="00FC431E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E23791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E23791" w:rsidRPr="00FF2076">
        <w:rPr>
          <w:rFonts w:ascii="Bookman Old Style" w:hAnsi="Bookman Old Style" w:cs="Lucida Grande"/>
          <w:sz w:val="20"/>
          <w:szCs w:val="20"/>
        </w:rPr>
        <w:t>ś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E23791" w:rsidRPr="00FF2076">
        <w:rPr>
          <w:rFonts w:ascii="Bookman Old Style" w:hAnsi="Bookman Old Style" w:cs="Lucida Grande"/>
          <w:sz w:val="20"/>
          <w:szCs w:val="20"/>
        </w:rPr>
        <w:t>ń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E23791" w:rsidRPr="00FF2076">
        <w:rPr>
          <w:rFonts w:ascii="Bookman Old Style" w:hAnsi="Bookman Old Style" w:cs="Lucida Grande"/>
          <w:sz w:val="20"/>
          <w:szCs w:val="20"/>
        </w:rPr>
        <w:t>ą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g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E23791" w:rsidRPr="00FF2076">
        <w:rPr>
          <w:rFonts w:ascii="Bookman Old Style" w:hAnsi="Bookman Old Style" w:cs="Lucida Grande"/>
          <w:sz w:val="20"/>
          <w:szCs w:val="20"/>
        </w:rPr>
        <w:t>ż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ównych dostaw, w okresie ostatnich trzech lat przed up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E23791" w:rsidRPr="00FF2076">
        <w:rPr>
          <w:rFonts w:ascii="Bookman Old Style" w:hAnsi="Bookman Old Style" w:cs="Lucida Grande"/>
          <w:sz w:val="20"/>
          <w:szCs w:val="20"/>
        </w:rPr>
        <w:t>ż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alno</w:t>
      </w:r>
      <w:r w:rsidR="00E23791" w:rsidRPr="00FF2076">
        <w:rPr>
          <w:rFonts w:ascii="Bookman Old Style" w:hAnsi="Bookman Old Style" w:cs="Lucida Grande"/>
          <w:sz w:val="20"/>
          <w:szCs w:val="20"/>
        </w:rPr>
        <w:t>ś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E23791" w:rsidRPr="00FF2076">
        <w:rPr>
          <w:rFonts w:ascii="Bookman Old Style" w:hAnsi="Bookman Old Style" w:cs="Lucida Grande"/>
          <w:sz w:val="20"/>
          <w:szCs w:val="20"/>
        </w:rPr>
        <w:t>ś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ci, przedmiotu, dat wykonania i podmiotów, na rzecz których us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ugi zosta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E23791" w:rsidRPr="00FF2076">
        <w:rPr>
          <w:rFonts w:ascii="Bookman Old Style" w:hAnsi="Bookman Old Style" w:cs="Lucida Grande"/>
          <w:sz w:val="20"/>
          <w:szCs w:val="20"/>
        </w:rPr>
        <w:t>łą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E23791" w:rsidRPr="00FF2076">
        <w:rPr>
          <w:rFonts w:ascii="Bookman Old Style" w:hAnsi="Bookman Old Style" w:cs="Lucida Grande"/>
          <w:sz w:val="20"/>
          <w:szCs w:val="20"/>
        </w:rPr>
        <w:t>ą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E23791" w:rsidRPr="00FF2076">
        <w:rPr>
          <w:rFonts w:ascii="Bookman Old Style" w:hAnsi="Bookman Old Style" w:cs="Lucida Grande"/>
          <w:sz w:val="20"/>
          <w:szCs w:val="20"/>
        </w:rPr>
        <w:t>ż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E23791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;</w:t>
      </w:r>
    </w:p>
    <w:p w:rsidR="00E23791" w:rsidRPr="00FF2076" w:rsidRDefault="00E23791" w:rsidP="00FC431E">
      <w:pPr>
        <w:autoSpaceDE w:val="0"/>
        <w:autoSpaceDN w:val="0"/>
        <w:adjustRightInd w:val="0"/>
        <w:jc w:val="both"/>
        <w:rPr>
          <w:rFonts w:ascii="Bookman Old Style" w:hAnsi="Bookman Old Style" w:cs="TimesNewRomanPSMT"/>
          <w:sz w:val="20"/>
          <w:szCs w:val="20"/>
        </w:rPr>
      </w:pPr>
    </w:p>
    <w:p w:rsidR="00E23791" w:rsidRPr="00FF2076" w:rsidRDefault="00E23791" w:rsidP="00211239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23791" w:rsidRPr="00FF2076" w:rsidRDefault="008036C3" w:rsidP="00075013">
      <w:pPr>
        <w:tabs>
          <w:tab w:val="right" w:pos="284"/>
          <w:tab w:val="left" w:pos="408"/>
        </w:tabs>
        <w:autoSpaceDE w:val="0"/>
        <w:autoSpaceDN w:val="0"/>
        <w:adjustRightInd w:val="0"/>
        <w:ind w:left="36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E23791" w:rsidRPr="00FF2076">
        <w:rPr>
          <w:rFonts w:ascii="Bookman Old Style" w:hAnsi="Bookman Old Style" w:cs="Arial"/>
          <w:sz w:val="20"/>
          <w:szCs w:val="20"/>
        </w:rPr>
        <w:tab/>
      </w:r>
      <w:r w:rsidR="00E23791" w:rsidRPr="00FF2076">
        <w:rPr>
          <w:rFonts w:ascii="Bookman Old Style" w:hAnsi="Bookman Old Style" w:cs="Arial"/>
          <w:sz w:val="20"/>
          <w:szCs w:val="20"/>
        </w:rPr>
        <w:tab/>
      </w:r>
      <w:r w:rsidR="00E23791" w:rsidRPr="00FF2076">
        <w:rPr>
          <w:rFonts w:ascii="Bookman Old Style" w:hAnsi="Bookman Old Style"/>
          <w:sz w:val="20"/>
          <w:szCs w:val="20"/>
        </w:rPr>
        <w:t>op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/>
          <w:sz w:val="20"/>
          <w:szCs w:val="20"/>
        </w:rPr>
        <w:t>aconej polisy, a w przypadku jej braku innego dokumentu potwierdzaj</w:t>
      </w:r>
      <w:r w:rsidR="00E23791" w:rsidRPr="00FF2076">
        <w:rPr>
          <w:rFonts w:ascii="Bookman Old Style" w:hAnsi="Bookman Old Style" w:cs="Lucida Grande"/>
          <w:sz w:val="20"/>
          <w:szCs w:val="20"/>
        </w:rPr>
        <w:t>ą</w:t>
      </w:r>
      <w:r w:rsidR="00E23791" w:rsidRPr="00FF2076">
        <w:rPr>
          <w:rFonts w:ascii="Bookman Old Style" w:hAnsi="Bookman Old Style"/>
          <w:sz w:val="20"/>
          <w:szCs w:val="20"/>
        </w:rPr>
        <w:t xml:space="preserve">cego, </w:t>
      </w:r>
      <w:r w:rsidR="00E23791" w:rsidRPr="00FF2076">
        <w:rPr>
          <w:rFonts w:ascii="Bookman Old Style" w:hAnsi="Bookman Old Style" w:cs="Lucida Grande"/>
          <w:sz w:val="20"/>
          <w:szCs w:val="20"/>
        </w:rPr>
        <w:t>ż</w:t>
      </w:r>
      <w:r w:rsidR="00E23791" w:rsidRPr="00FF2076">
        <w:rPr>
          <w:rFonts w:ascii="Bookman Old Style" w:hAnsi="Bookman Old Style"/>
          <w:sz w:val="20"/>
          <w:szCs w:val="20"/>
        </w:rPr>
        <w:t>e wykonawca jest ubezpieczony od odpowiedzialno</w:t>
      </w:r>
      <w:r w:rsidR="00E23791" w:rsidRPr="00FF2076">
        <w:rPr>
          <w:rFonts w:ascii="Bookman Old Style" w:hAnsi="Bookman Old Style" w:cs="Lucida Grande"/>
          <w:sz w:val="20"/>
          <w:szCs w:val="20"/>
        </w:rPr>
        <w:t>ś</w:t>
      </w:r>
      <w:r w:rsidR="00E23791" w:rsidRPr="00FF2076">
        <w:rPr>
          <w:rFonts w:ascii="Bookman Old Style" w:hAnsi="Bookman Old Style"/>
          <w:sz w:val="20"/>
          <w:szCs w:val="20"/>
        </w:rPr>
        <w:t>ci cywilnej w zakresie prowadzonej dzia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/>
          <w:sz w:val="20"/>
          <w:szCs w:val="20"/>
        </w:rPr>
        <w:t>alno</w:t>
      </w:r>
      <w:r w:rsidR="00E23791" w:rsidRPr="00FF2076">
        <w:rPr>
          <w:rFonts w:ascii="Bookman Old Style" w:hAnsi="Bookman Old Style" w:cs="Lucida Grande"/>
          <w:sz w:val="20"/>
          <w:szCs w:val="20"/>
        </w:rPr>
        <w:t>ś</w:t>
      </w:r>
      <w:r w:rsidR="00E23791" w:rsidRPr="00FF2076">
        <w:rPr>
          <w:rFonts w:ascii="Bookman Old Style" w:hAnsi="Bookman Old Style"/>
          <w:sz w:val="20"/>
          <w:szCs w:val="20"/>
        </w:rPr>
        <w:t>ci zwi</w:t>
      </w:r>
      <w:r w:rsidR="00E23791" w:rsidRPr="00FF2076">
        <w:rPr>
          <w:rFonts w:ascii="Bookman Old Style" w:hAnsi="Bookman Old Style" w:cs="Lucida Grande"/>
          <w:sz w:val="20"/>
          <w:szCs w:val="20"/>
        </w:rPr>
        <w:t>ą</w:t>
      </w:r>
      <w:r w:rsidR="00E23791" w:rsidRPr="00FF2076">
        <w:rPr>
          <w:rFonts w:ascii="Bookman Old Style" w:hAnsi="Bookman Old Style"/>
          <w:sz w:val="20"/>
          <w:szCs w:val="20"/>
        </w:rPr>
        <w:t>zanej z przedmiotem zamówienia</w:t>
      </w:r>
    </w:p>
    <w:p w:rsidR="00E23791" w:rsidRPr="00FF2076" w:rsidRDefault="00E23791" w:rsidP="00820F67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.</w:t>
      </w:r>
    </w:p>
    <w:p w:rsidR="00E23791" w:rsidRPr="00F51F34" w:rsidRDefault="00E23791" w:rsidP="007D4778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51F34">
        <w:rPr>
          <w:rFonts w:ascii="Bookman Old Style" w:hAnsi="Bookman Old Style" w:cs="Arial"/>
          <w:b w:val="0"/>
          <w:sz w:val="20"/>
          <w:szCs w:val="20"/>
        </w:rPr>
        <w:t xml:space="preserve">W celu wykazania, </w:t>
      </w:r>
      <w:r w:rsidR="00F04395">
        <w:rPr>
          <w:rFonts w:ascii="Bookman Old Style" w:hAnsi="Bookman Old Style" w:cs="Lucida Grande"/>
          <w:b w:val="0"/>
          <w:sz w:val="20"/>
          <w:szCs w:val="20"/>
        </w:rPr>
        <w:t>ż</w:t>
      </w:r>
      <w:r w:rsidR="00F04395">
        <w:rPr>
          <w:rFonts w:ascii="Bookman Old Style" w:hAnsi="Bookman Old Style" w:cs="Arial"/>
          <w:b w:val="0"/>
          <w:sz w:val="20"/>
          <w:szCs w:val="20"/>
        </w:rPr>
        <w:t>e oferowane dostawy odpowiadaj</w:t>
      </w:r>
      <w:r w:rsidR="00F04395">
        <w:rPr>
          <w:rFonts w:ascii="Bookman Old Style" w:hAnsi="Bookman Old Style" w:cs="Lucida Grande"/>
          <w:b w:val="0"/>
          <w:sz w:val="20"/>
          <w:szCs w:val="20"/>
        </w:rPr>
        <w:t>ą</w:t>
      </w:r>
      <w:r w:rsidR="00F04395">
        <w:rPr>
          <w:rFonts w:ascii="Bookman Old Style" w:hAnsi="Bookman Old Style" w:cs="Arial"/>
          <w:b w:val="0"/>
          <w:sz w:val="20"/>
          <w:szCs w:val="20"/>
        </w:rPr>
        <w:t xml:space="preserve"> wymaganiom okre</w:t>
      </w:r>
      <w:r w:rsidR="00F04395">
        <w:rPr>
          <w:rFonts w:ascii="Bookman Old Style" w:hAnsi="Bookman Old Style" w:cs="Lucida Grande"/>
          <w:b w:val="0"/>
          <w:sz w:val="20"/>
          <w:szCs w:val="20"/>
        </w:rPr>
        <w:t>ś</w:t>
      </w:r>
      <w:r w:rsidR="00F04395">
        <w:rPr>
          <w:rFonts w:ascii="Bookman Old Style" w:hAnsi="Bookman Old Style" w:cs="Arial"/>
          <w:b w:val="0"/>
          <w:sz w:val="20"/>
          <w:szCs w:val="20"/>
        </w:rPr>
        <w:t>lonym przez Zamawiaj</w:t>
      </w:r>
      <w:r w:rsidR="00F04395">
        <w:rPr>
          <w:rFonts w:ascii="Bookman Old Style" w:hAnsi="Bookman Old Style" w:cs="Lucida Grande"/>
          <w:b w:val="0"/>
          <w:sz w:val="20"/>
          <w:szCs w:val="20"/>
        </w:rPr>
        <w:t>ą</w:t>
      </w:r>
      <w:r w:rsidR="00F04395">
        <w:rPr>
          <w:rFonts w:ascii="Bookman Old Style" w:hAnsi="Bookman Old Style" w:cs="Arial"/>
          <w:b w:val="0"/>
          <w:sz w:val="20"/>
          <w:szCs w:val="20"/>
        </w:rPr>
        <w:t>cego, Wykonawca za</w:t>
      </w:r>
      <w:r w:rsidR="00F04395">
        <w:rPr>
          <w:rFonts w:ascii="Bookman Old Style" w:hAnsi="Bookman Old Style" w:cs="Lucida Grande"/>
          <w:b w:val="0"/>
          <w:sz w:val="20"/>
          <w:szCs w:val="20"/>
        </w:rPr>
        <w:t>łą</w:t>
      </w:r>
      <w:r w:rsidR="00F04395">
        <w:rPr>
          <w:rFonts w:ascii="Bookman Old Style" w:hAnsi="Bookman Old Style" w:cs="Arial"/>
          <w:b w:val="0"/>
          <w:sz w:val="20"/>
          <w:szCs w:val="20"/>
        </w:rPr>
        <w:t>czy do oferty:</w:t>
      </w:r>
    </w:p>
    <w:p w:rsidR="00E23791" w:rsidRPr="00E23791" w:rsidRDefault="00E23791" w:rsidP="007D4778">
      <w:pPr>
        <w:rPr>
          <w:rFonts w:ascii="Bookman Old Style" w:hAnsi="Bookman Old Style"/>
          <w:sz w:val="20"/>
          <w:szCs w:val="20"/>
          <w:highlight w:val="yellow"/>
        </w:rPr>
      </w:pPr>
    </w:p>
    <w:p w:rsidR="00E23791" w:rsidRPr="007D4778" w:rsidRDefault="008036C3" w:rsidP="007D4778">
      <w:pPr>
        <w:rPr>
          <w:rFonts w:ascii="Bookman Old Style" w:hAnsi="Bookman Old Style"/>
          <w:sz w:val="20"/>
          <w:szCs w:val="20"/>
        </w:rPr>
      </w:pPr>
      <w:r w:rsidRPr="00AB4569">
        <w:rPr>
          <w:rFonts w:ascii="Bookman Old Style" w:hAnsi="Bookman Old Style" w:cs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F04395" w:rsidRPr="00AB4569">
        <w:rPr>
          <w:rFonts w:ascii="Bookman Old Style" w:hAnsi="Bookman Old Style" w:cs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 w:cs="Bookman Old Style"/>
          <w:sz w:val="20"/>
          <w:szCs w:val="20"/>
        </w:rPr>
      </w:r>
      <w:r>
        <w:rPr>
          <w:rFonts w:ascii="Bookman Old Style" w:hAnsi="Bookman Old Style" w:cs="Bookman Old Style"/>
          <w:sz w:val="20"/>
          <w:szCs w:val="20"/>
        </w:rPr>
        <w:fldChar w:fldCharType="separate"/>
      </w:r>
      <w:r w:rsidRPr="00AB4569">
        <w:rPr>
          <w:rFonts w:ascii="Bookman Old Style" w:hAnsi="Bookman Old Style" w:cs="Bookman Old Style"/>
          <w:sz w:val="20"/>
          <w:szCs w:val="20"/>
        </w:rPr>
        <w:fldChar w:fldCharType="end"/>
      </w:r>
      <w:r w:rsidR="00E23791" w:rsidRPr="00AB4569">
        <w:rPr>
          <w:rFonts w:ascii="Bookman Old Style" w:hAnsi="Bookman Old Style" w:cs="Bookman Old Style"/>
          <w:sz w:val="20"/>
          <w:szCs w:val="20"/>
        </w:rPr>
        <w:tab/>
      </w:r>
      <w:r w:rsidR="00F04395" w:rsidRPr="00AB4569">
        <w:rPr>
          <w:rFonts w:ascii="Bookman Old Style" w:hAnsi="Bookman Old Style"/>
          <w:sz w:val="20"/>
          <w:szCs w:val="20"/>
        </w:rPr>
        <w:t xml:space="preserve">Specyfikację techniczną oferowanego sprzętu </w:t>
      </w:r>
      <w:r w:rsidR="00AB4569" w:rsidRPr="00AB4569">
        <w:rPr>
          <w:rFonts w:ascii="Bookman Old Style" w:hAnsi="Bookman Old Style"/>
          <w:sz w:val="20"/>
          <w:szCs w:val="20"/>
        </w:rPr>
        <w:t>multimedialnego</w:t>
      </w:r>
      <w:r w:rsidR="00AB4569">
        <w:rPr>
          <w:rFonts w:ascii="Bookman Old Style" w:hAnsi="Bookman Old Style"/>
          <w:sz w:val="20"/>
          <w:szCs w:val="20"/>
        </w:rPr>
        <w:t xml:space="preserve"> </w:t>
      </w:r>
      <w:r w:rsidR="00F04395" w:rsidRPr="00AB4569">
        <w:rPr>
          <w:rFonts w:ascii="Bookman Old Style" w:hAnsi="Bookman Old Style"/>
          <w:sz w:val="20"/>
          <w:szCs w:val="20"/>
        </w:rPr>
        <w:t>wraz z podaniem modelu.</w:t>
      </w:r>
    </w:p>
    <w:p w:rsidR="00E23791" w:rsidRPr="00FF2076" w:rsidRDefault="00E23791" w:rsidP="007D4778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820F67">
      <w:pPr>
        <w:pStyle w:val="Tekstpodstawowywcity2"/>
        <w:spacing w:after="0" w:line="240" w:lineRule="auto"/>
        <w:ind w:left="900" w:hanging="540"/>
        <w:rPr>
          <w:rFonts w:ascii="Bookman Old Style" w:hAnsi="Bookman Old Style" w:cs="Arial"/>
          <w:kern w:val="144"/>
          <w:sz w:val="20"/>
          <w:szCs w:val="20"/>
        </w:rPr>
      </w:pPr>
    </w:p>
    <w:p w:rsidR="00E23791" w:rsidRPr="00FF2076" w:rsidRDefault="00E23791" w:rsidP="00AF5DA4">
      <w:pPr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E23791" w:rsidRPr="00FF2076" w:rsidRDefault="00E23791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8036C3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E23791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E23791" w:rsidRPr="00FF2076" w:rsidRDefault="00E23791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8036C3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E23791" w:rsidRPr="00FF2076" w:rsidRDefault="00E23791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8036C3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/>
          <w:sz w:val="20"/>
          <w:szCs w:val="20"/>
        </w:rPr>
        <w:tab/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E23791" w:rsidRPr="00FF2076" w:rsidRDefault="008036C3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lastRenderedPageBreak/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E23791" w:rsidRPr="00FF2076" w:rsidRDefault="00E23791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E23791" w:rsidRPr="00FF2076" w:rsidRDefault="008036C3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E23791" w:rsidRPr="00FF2076" w:rsidRDefault="00E23791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23791" w:rsidRPr="00FF2076" w:rsidRDefault="008036C3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E23791" w:rsidRPr="00FF2076">
        <w:rPr>
          <w:rFonts w:ascii="Bookman Old Style" w:hAnsi="Bookman Old Style" w:cs="Lucida Grande"/>
          <w:sz w:val="20"/>
          <w:szCs w:val="20"/>
        </w:rPr>
        <w:t>ą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E23791" w:rsidRPr="00FF2076">
        <w:rPr>
          <w:rFonts w:ascii="Bookman Old Style" w:hAnsi="Bookman Old Style" w:cs="Lucida Grande"/>
          <w:sz w:val="20"/>
          <w:szCs w:val="20"/>
        </w:rPr>
        <w:t>ę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E23791" w:rsidRPr="00FF2076">
        <w:rPr>
          <w:rFonts w:ascii="Bookman Old Style" w:hAnsi="Bookman Old Style" w:cs="Lucida Grande"/>
          <w:sz w:val="20"/>
          <w:szCs w:val="20"/>
        </w:rPr>
        <w:t>ś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E23791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E23791" w:rsidRPr="00FF2076">
        <w:rPr>
          <w:rFonts w:ascii="Bookman Old Style" w:hAnsi="Bookman Old Style" w:cs="Lucida Grande"/>
          <w:sz w:val="20"/>
          <w:szCs w:val="20"/>
        </w:rPr>
        <w:t>ą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E23791" w:rsidRPr="00FF2076">
        <w:rPr>
          <w:rFonts w:ascii="Bookman Old Style" w:hAnsi="Bookman Old Style" w:cs="Lucida Grande"/>
          <w:sz w:val="20"/>
          <w:szCs w:val="20"/>
        </w:rPr>
        <w:t>ś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E23791" w:rsidRPr="00FF2076">
        <w:rPr>
          <w:rFonts w:ascii="Bookman Old Style" w:hAnsi="Bookman Old Style" w:cs="Lucida Grande"/>
          <w:sz w:val="20"/>
          <w:szCs w:val="20"/>
        </w:rPr>
        <w:t>ż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E23791" w:rsidRPr="00FF2076">
        <w:rPr>
          <w:rFonts w:ascii="Bookman Old Style" w:hAnsi="Bookman Old Style" w:cs="Lucida Grande"/>
          <w:sz w:val="20"/>
          <w:szCs w:val="20"/>
        </w:rPr>
        <w:t>ę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E23791" w:rsidRPr="00FF2076">
        <w:rPr>
          <w:rFonts w:ascii="Bookman Old Style" w:hAnsi="Bookman Old Style" w:cs="Lucida Grande"/>
          <w:sz w:val="20"/>
          <w:szCs w:val="20"/>
        </w:rPr>
        <w:t>ł</w:t>
      </w:r>
      <w:r w:rsidR="00E23791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E23791" w:rsidRPr="00FF2076" w:rsidRDefault="00E23791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23791" w:rsidRPr="00FF2076" w:rsidRDefault="00E23791" w:rsidP="00274C84">
      <w:pPr>
        <w:pStyle w:val="Tekstpodstawowywcity2"/>
        <w:spacing w:after="0" w:line="240" w:lineRule="auto"/>
        <w:ind w:left="0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E23791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23791" w:rsidRPr="00FF2076" w:rsidRDefault="008036C3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23791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E23791" w:rsidRPr="00FF2076" w:rsidRDefault="00E23791" w:rsidP="0023541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23791" w:rsidRPr="00FF2076" w:rsidRDefault="00E23791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</w:t>
      </w:r>
      <w:r w:rsidRPr="00FF2076">
        <w:rPr>
          <w:rFonts w:ascii="Bookman Old Style" w:hAnsi="Bookman Old Style" w:cs="Arial"/>
          <w:sz w:val="20"/>
          <w:szCs w:val="20"/>
        </w:rPr>
        <w:br/>
        <w:t xml:space="preserve">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E23791" w:rsidRPr="00FF2076" w:rsidRDefault="00E23791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E23791" w:rsidRPr="00FF2076" w:rsidRDefault="00E23791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2-4 i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E23791" w:rsidRPr="00FF2076" w:rsidRDefault="00E23791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E23791" w:rsidRPr="00FF2076" w:rsidRDefault="00E23791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E23791" w:rsidRPr="00FF2076" w:rsidRDefault="00E23791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E23791" w:rsidRPr="00FF2076" w:rsidRDefault="00E23791" w:rsidP="00C374E1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4-8, 10 i 11 ustawy.</w:t>
      </w:r>
    </w:p>
    <w:p w:rsidR="00E23791" w:rsidRPr="00FF2076" w:rsidRDefault="00E23791" w:rsidP="001B7869">
      <w:pPr>
        <w:pStyle w:val="p2"/>
        <w:spacing w:before="120" w:beforeAutospacing="0" w:after="0" w:afterAutospacing="0" w:line="276" w:lineRule="auto"/>
        <w:ind w:left="1361"/>
        <w:jc w:val="both"/>
        <w:rPr>
          <w:rFonts w:ascii="Bookman Old Style" w:hAnsi="Bookman Old Style" w:cs="Arial"/>
          <w:sz w:val="20"/>
          <w:szCs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E23791" w:rsidRPr="00FF2076" w:rsidRDefault="00E23791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E23791" w:rsidRPr="00FF2076" w:rsidRDefault="00E23791" w:rsidP="00D1152E">
      <w:pPr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E23791" w:rsidRPr="00FF2076" w:rsidRDefault="00E23791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3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3"/>
    </w:p>
    <w:p w:rsidR="00E23791" w:rsidRPr="00FF2076" w:rsidRDefault="00E23791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4" w:name="_Toc3226850"/>
    </w:p>
    <w:bookmarkEnd w:id="24"/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E23791" w:rsidRPr="00FF2076" w:rsidRDefault="00E23791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5" w:name="Wybór34"/>
      <w:r w:rsidR="008036C3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8036C3">
        <w:rPr>
          <w:rFonts w:ascii="Bookman Old Style" w:hAnsi="Bookman Old Style"/>
          <w:kern w:val="144"/>
          <w:sz w:val="20"/>
        </w:rPr>
      </w:r>
      <w:r w:rsidR="008036C3">
        <w:rPr>
          <w:rFonts w:ascii="Bookman Old Style" w:hAnsi="Bookman Old Style"/>
          <w:kern w:val="144"/>
          <w:sz w:val="20"/>
        </w:rPr>
        <w:fldChar w:fldCharType="separate"/>
      </w:r>
      <w:r w:rsidR="008036C3" w:rsidRPr="00FF2076">
        <w:rPr>
          <w:rFonts w:ascii="Bookman Old Style" w:hAnsi="Bookman Old Style"/>
          <w:kern w:val="144"/>
          <w:sz w:val="20"/>
        </w:rPr>
        <w:fldChar w:fldCharType="end"/>
      </w:r>
      <w:bookmarkEnd w:id="25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E23791" w:rsidRPr="00FF2076" w:rsidRDefault="00E23791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E23791" w:rsidRPr="00FF2076" w:rsidRDefault="00E23791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23791" w:rsidRPr="00FF2076" w:rsidRDefault="00E23791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E23791" w:rsidRPr="00FF2076" w:rsidRDefault="00E23791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23791" w:rsidRPr="00FF2076" w:rsidRDefault="00E23791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E23791" w:rsidRPr="00FF2076" w:rsidRDefault="00E23791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E23791" w:rsidRPr="00FF2076" w:rsidRDefault="008036C3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E23791" w:rsidRPr="00FF2076" w:rsidRDefault="008036C3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/>
          <w:sz w:val="20"/>
          <w:szCs w:val="20"/>
        </w:rPr>
        <w:tab/>
        <w:t>w formie mailowej na adres: dwronska@mnw.art.pl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E23791" w:rsidRPr="00FF2076" w:rsidRDefault="00E23791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6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6"/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E23791" w:rsidRPr="00FF2076" w:rsidRDefault="00E23791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E23791" w:rsidRPr="00FF2076" w:rsidRDefault="00E23791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E23791" w:rsidRPr="00FF2076" w:rsidRDefault="00E23791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E23791" w:rsidRPr="00FF2076" w:rsidRDefault="00E23791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E23791" w:rsidRPr="00FF2076" w:rsidRDefault="00E23791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w sprawach merytorycznych Antoni Grybo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E23791" w:rsidRPr="00FF2076" w:rsidRDefault="00E23791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216,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E23791" w:rsidRPr="00FF2076" w:rsidRDefault="00E23791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E23791" w:rsidRDefault="00E23791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E23791" w:rsidRPr="00F37F76" w:rsidRDefault="00E23791" w:rsidP="00F37F76"/>
    <w:p w:rsidR="00E23791" w:rsidRPr="00FF2076" w:rsidRDefault="00E23791" w:rsidP="006128CE">
      <w:pPr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5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WADIUM</w:t>
      </w:r>
      <w:bookmarkEnd w:id="27"/>
    </w:p>
    <w:p w:rsidR="00E23791" w:rsidRPr="00FF2076" w:rsidRDefault="008036C3" w:rsidP="00E660C0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  Zamawiaj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cy wymaga wniesienia wadium</w:t>
      </w:r>
    </w:p>
    <w:p w:rsidR="00E23791" w:rsidRPr="00FF2076" w:rsidRDefault="00E23791" w:rsidP="00E660C0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E23791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1.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 od wykonawców wniesienia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E23791" w:rsidRPr="00FF2076" w:rsidRDefault="00E23791" w:rsidP="00E660C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1</w:t>
      </w:r>
      <w:r w:rsidRPr="00FF2076">
        <w:rPr>
          <w:rFonts w:ascii="Bookman Old Style" w:hAnsi="Bookman Old Style"/>
          <w:sz w:val="20"/>
          <w:szCs w:val="20"/>
        </w:rPr>
        <w:t>0.000,00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(s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ownie: d</w:t>
      </w:r>
      <w:r>
        <w:rPr>
          <w:rFonts w:ascii="Bookman Old Style" w:hAnsi="Bookman Old Style"/>
          <w:kern w:val="144"/>
          <w:sz w:val="20"/>
          <w:szCs w:val="20"/>
        </w:rPr>
        <w:t>ziesięć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tysi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cy 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). </w:t>
      </w:r>
    </w:p>
    <w:p w:rsidR="00E23791" w:rsidRPr="00FF2076" w:rsidRDefault="00E23791" w:rsidP="00E660C0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E23791" w:rsidRPr="00FF2076" w:rsidRDefault="00E23791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E23791" w:rsidRPr="00FF2076" w:rsidRDefault="00E23791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lub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 – kredytowej,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kasy jest zawsze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E23791" w:rsidRPr="00FF2076" w:rsidRDefault="00E23791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E23791" w:rsidRPr="00FF2076" w:rsidRDefault="00E23791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E23791" w:rsidRPr="00FF2076" w:rsidRDefault="00E23791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czeniach udzielanych przez podmioty, o których mowa w art. 60b ust. 5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 xml:space="preserve"> 2 ustawy z dnia 9 listopada 2000 r. o utworzeniu Polskiej Agencji Rozwoju Przedsi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 (Dz. U. Nr 109, poz. 1158, z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ź</w:t>
      </w:r>
      <w:r w:rsidRPr="00FF2076">
        <w:rPr>
          <w:rFonts w:ascii="Bookman Old Style" w:hAnsi="Bookman Old Style"/>
          <w:kern w:val="144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>. zm.)</w:t>
      </w:r>
    </w:p>
    <w:p w:rsidR="00E23791" w:rsidRPr="00FF2076" w:rsidRDefault="00E23791" w:rsidP="00E660C0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E23791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3. Wadium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cego:</w:t>
      </w:r>
    </w:p>
    <w:p w:rsidR="00E23791" w:rsidRPr="00FF2076" w:rsidRDefault="00E23791" w:rsidP="00E660C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E23791" w:rsidRPr="00FF2076" w:rsidRDefault="00E23791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4. Wadium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up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ywem terminu sk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adania ofert.</w:t>
      </w:r>
    </w:p>
    <w:p w:rsidR="00E23791" w:rsidRPr="00FF2076" w:rsidRDefault="00E23791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E23791" w:rsidRPr="00FF2076" w:rsidRDefault="00E23791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5. Zamawiaj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 w:cs="Arial"/>
          <w:kern w:val="144"/>
          <w:sz w:val="20"/>
        </w:rPr>
        <w:t>cy zwraca i zatrzymuje wadium  w przypadkach wskazanych w ustawie Prawo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 w:cs="Arial"/>
          <w:kern w:val="144"/>
          <w:sz w:val="20"/>
        </w:rPr>
        <w:t xml:space="preserve"> Publicznych, w art. 46 ustawy.</w:t>
      </w:r>
    </w:p>
    <w:p w:rsidR="00E23791" w:rsidRPr="00FF2076" w:rsidRDefault="00E23791" w:rsidP="00E660C0">
      <w:pPr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/>
          <w:kern w:val="144"/>
          <w:sz w:val="20"/>
        </w:rPr>
      </w:pPr>
    </w:p>
    <w:p w:rsidR="00E23791" w:rsidRPr="00FF2076" w:rsidRDefault="00E23791" w:rsidP="002F5A53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E23791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E23791" w:rsidRPr="00FF2076" w:rsidRDefault="00E23791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oferta jest dopuszczalne tylko z jednoczesnym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eniem okresu 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 wadium albo,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nie jest to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liwe, z wniesieniem nowego wadium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. </w:t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dokonywane jest po wyborze oferty najkorzystniejszej,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zek wniesienia nowego wadium lub jego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dotyczy jedynie wykonawcy,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 jako najkorzystniejsza.</w:t>
      </w:r>
    </w:p>
    <w:p w:rsidR="00E23791" w:rsidRPr="00FF2076" w:rsidRDefault="00E23791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8"/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9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E23791" w:rsidRPr="00FF2076" w:rsidRDefault="00E23791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0" w:name="Wybór37"/>
      <w:r w:rsidR="008036C3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8036C3">
        <w:rPr>
          <w:rFonts w:ascii="Bookman Old Style" w:hAnsi="Bookman Old Style"/>
          <w:sz w:val="20"/>
        </w:rPr>
      </w:r>
      <w:r w:rsidR="008036C3">
        <w:rPr>
          <w:rFonts w:ascii="Bookman Old Style" w:hAnsi="Bookman Old Style"/>
          <w:sz w:val="20"/>
        </w:rPr>
        <w:fldChar w:fldCharType="separate"/>
      </w:r>
      <w:r w:rsidR="008036C3" w:rsidRPr="00FF2076">
        <w:rPr>
          <w:rFonts w:ascii="Bookman Old Style" w:hAnsi="Bookman Old Style"/>
          <w:sz w:val="20"/>
        </w:rPr>
        <w:fldChar w:fldCharType="end"/>
      </w:r>
      <w:bookmarkEnd w:id="30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E23791" w:rsidRPr="00FF2076" w:rsidRDefault="00E23791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E23791" w:rsidRPr="00FF2076" w:rsidRDefault="00E23791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1" w:name="_Toc169500353"/>
      <w:bookmarkEnd w:id="29"/>
    </w:p>
    <w:p w:rsidR="00E23791" w:rsidRPr="00FF2076" w:rsidRDefault="00E23791" w:rsidP="00F14093">
      <w:pPr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1"/>
    </w:p>
    <w:p w:rsidR="00E23791" w:rsidRPr="00FF2076" w:rsidRDefault="00E23791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E23791" w:rsidRPr="00FF2076" w:rsidRDefault="00E23791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ki komandytowo-akcyjne, których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du,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E23791" w:rsidRPr="00FF2076" w:rsidRDefault="00E23791" w:rsidP="007C46A4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2 lub art. 67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1 i 2;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E23791" w:rsidRPr="00FF2076" w:rsidRDefault="00E2379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E23791" w:rsidRPr="00FF2076" w:rsidRDefault="00E23791" w:rsidP="003703EB">
      <w:pPr>
        <w:pStyle w:val="Tekstpodstawowywcity"/>
        <w:numPr>
          <w:ilvl w:val="0"/>
          <w:numId w:val="6"/>
        </w:numPr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E23791" w:rsidRPr="00FF2076" w:rsidRDefault="00E23791" w:rsidP="003703EB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</w:p>
    <w:p w:rsidR="00E23791" w:rsidRPr="00FF2076" w:rsidRDefault="00E23791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art. 92 ust. 1 </w:t>
      </w:r>
      <w:proofErr w:type="spellStart"/>
      <w:r w:rsidRPr="00FF2076">
        <w:rPr>
          <w:rFonts w:ascii="Bookman Old Style" w:hAnsi="Bookman Old Style"/>
          <w:b w:val="0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b w:val="0"/>
          <w:sz w:val="20"/>
          <w:szCs w:val="20"/>
        </w:rPr>
        <w:t xml:space="preserve"> 3.</w:t>
      </w:r>
    </w:p>
    <w:p w:rsidR="00E23791" w:rsidRPr="00FF2076" w:rsidRDefault="00E23791" w:rsidP="009C2035">
      <w:pPr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E23791" w:rsidRPr="00FF2076" w:rsidRDefault="00E23791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2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E23791" w:rsidRPr="00FF2076" w:rsidRDefault="00E23791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E23791" w:rsidRPr="00FF2076" w:rsidRDefault="00E23791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E23791" w:rsidRPr="00FF2076" w:rsidRDefault="00E2379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eniem 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E23791" w:rsidRPr="00FF2076" w:rsidRDefault="00E2379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E23791" w:rsidRPr="00FF2076" w:rsidRDefault="00E2379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E23791" w:rsidRPr="00FF2076" w:rsidRDefault="00E2379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E23791" w:rsidRPr="00FF2076" w:rsidRDefault="00E2379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E23791" w:rsidRPr="00FF2076" w:rsidRDefault="00E2379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lastRenderedPageBreak/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 , o której mowa  w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E23791" w:rsidRPr="00FF2076" w:rsidRDefault="00E2379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E23791" w:rsidRPr="00FF2076" w:rsidRDefault="00E23791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3"/>
    </w:p>
    <w:p w:rsidR="00E23791" w:rsidRPr="00FF2076" w:rsidRDefault="00E23791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E23791" w:rsidRPr="00FF2076" w:rsidRDefault="00E23791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E23791" w:rsidRPr="00FF2076" w:rsidRDefault="00E23791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terminie do dn</w:t>
      </w:r>
      <w:r>
        <w:rPr>
          <w:rFonts w:ascii="Bookman Old Style" w:hAnsi="Bookman Old Style"/>
          <w:kern w:val="144"/>
          <w:sz w:val="20"/>
          <w:szCs w:val="20"/>
        </w:rPr>
        <w:t>ia 28 czerwca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 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E23791" w:rsidRPr="00FF2076" w:rsidRDefault="00E23791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23791" w:rsidRPr="00FF2076" w:rsidRDefault="00E23791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9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3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4"/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5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E23791" w:rsidRPr="00FF2076" w:rsidRDefault="00E23791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6" w:name="Wybór44"/>
    <w:p w:rsidR="00E23791" w:rsidRPr="00FF2076" w:rsidRDefault="008036C3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6"/>
      <w:r w:rsidR="00E23791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E2379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7" w:name="Wybór48"/>
    <w:p w:rsidR="00E23791" w:rsidRPr="00FF2076" w:rsidRDefault="008036C3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E23791" w:rsidRPr="00FF2076">
        <w:rPr>
          <w:rFonts w:ascii="Bookman Old Style" w:hAnsi="Bookman Old Style"/>
          <w:sz w:val="20"/>
          <w:szCs w:val="20"/>
        </w:rPr>
        <w:tab/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E23791" w:rsidRPr="00FF2076" w:rsidRDefault="00E23791" w:rsidP="005173A8">
      <w:pPr>
        <w:pStyle w:val="Tekstpodstawowywcity"/>
        <w:ind w:left="0"/>
        <w:jc w:val="both"/>
        <w:rPr>
          <w:rFonts w:ascii="Bookman Old Style" w:hAnsi="Bookman Old Style"/>
          <w:sz w:val="20"/>
          <w:szCs w:val="20"/>
        </w:rPr>
      </w:pPr>
      <w:bookmarkStart w:id="38" w:name="_Toc169500359"/>
    </w:p>
    <w:p w:rsidR="00E23791" w:rsidRPr="00FF2076" w:rsidRDefault="00E23791" w:rsidP="002F5A53">
      <w:pPr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23791" w:rsidRPr="00FF2076" w:rsidRDefault="00E23791" w:rsidP="00396D7E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E23791" w:rsidRPr="00FF2076" w:rsidRDefault="00E23791" w:rsidP="00B72154">
      <w:pPr>
        <w:pStyle w:val="Nagwek5"/>
        <w:spacing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E23791" w:rsidRPr="00FF2076" w:rsidRDefault="00E23791" w:rsidP="00B72154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E23791" w:rsidRPr="00FF2076" w:rsidRDefault="00E23791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</w:p>
    <w:p w:rsidR="00E23791" w:rsidRPr="00FF2076" w:rsidRDefault="00E23791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E23791" w:rsidRPr="00FF2076" w:rsidRDefault="00E23791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E23791" w:rsidRPr="00FF2076" w:rsidRDefault="00E23791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E23791" w:rsidRPr="00FF2076" w:rsidRDefault="00E23791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E23791" w:rsidRPr="00FF2076" w:rsidRDefault="00E23791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E23791" w:rsidRPr="00FF2076" w:rsidRDefault="00E23791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E23791" w:rsidRPr="00FF2076" w:rsidRDefault="00E23791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E23791" w:rsidRPr="00FF2076" w:rsidRDefault="00E23791" w:rsidP="00B72154">
      <w:pPr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E23791" w:rsidRPr="00FF2076" w:rsidRDefault="00E23791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E23791" w:rsidRPr="00FF2076" w:rsidRDefault="00E23791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E23791" w:rsidRPr="00FF2076" w:rsidRDefault="00E23791" w:rsidP="00396D7E">
      <w:pPr>
        <w:pStyle w:val="Tekstpodstawowywcity"/>
        <w:tabs>
          <w:tab w:val="left" w:pos="360"/>
        </w:tabs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E23791" w:rsidP="00D67346">
      <w:pPr>
        <w:pStyle w:val="Tekstpodstawowywcity"/>
        <w:ind w:left="360" w:hanging="36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8"/>
    </w:p>
    <w:p w:rsidR="00E23791" w:rsidRPr="00FF2076" w:rsidRDefault="00E23791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E23791" w:rsidRPr="00FF2076" w:rsidRDefault="00E23791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E23791" w:rsidRPr="00FF2076" w:rsidRDefault="00E23791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E23791" w:rsidRPr="00FF2076" w:rsidRDefault="00E23791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E23791" w:rsidRPr="00FF2076" w:rsidRDefault="00E23791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E23791" w:rsidRPr="00FF2076" w:rsidRDefault="00E23791" w:rsidP="00432008">
      <w:pPr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432008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9" w:name="_Toc115022014"/>
      <w:bookmarkStart w:id="40" w:name="_Toc16950036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ZABEZPIECZENIA NALE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 w:cs="Arial"/>
          <w:b/>
          <w:sz w:val="20"/>
          <w:szCs w:val="20"/>
        </w:rPr>
        <w:t>YTEGO WYKONANIA UMOWY</w:t>
      </w:r>
      <w:bookmarkEnd w:id="39"/>
      <w:bookmarkEnd w:id="40"/>
    </w:p>
    <w:p w:rsidR="00E23791" w:rsidRPr="00FF2076" w:rsidRDefault="00E23791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432008">
      <w:pPr>
        <w:numPr>
          <w:ilvl w:val="0"/>
          <w:numId w:val="13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celu zawarcia umowy w sprawie zamówienia publicznego:</w:t>
      </w:r>
    </w:p>
    <w:p w:rsidR="00E23791" w:rsidRPr="00FF2076" w:rsidRDefault="008036C3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55"/>
            <w:enabled/>
            <w:calcOnExit w:val="0"/>
            <w:checkBox>
              <w:size w:val="22"/>
              <w:default w:val="1"/>
            </w:checkBox>
          </w:ffData>
        </w:fldChar>
      </w:r>
      <w:r w:rsidR="00E23791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E23791" w:rsidRPr="00FF2076">
        <w:rPr>
          <w:rFonts w:ascii="Bookman Old Style" w:hAnsi="Bookman Old Style"/>
          <w:sz w:val="20"/>
          <w:szCs w:val="20"/>
        </w:rPr>
        <w:t xml:space="preserve">    nale</w:t>
      </w:r>
      <w:r w:rsidR="00E23791" w:rsidRPr="00FF2076">
        <w:rPr>
          <w:rFonts w:ascii="Bookman Old Style" w:hAnsi="Bookman Old Style" w:cs="Lucida Grande"/>
          <w:sz w:val="20"/>
          <w:szCs w:val="20"/>
        </w:rPr>
        <w:t>ż</w:t>
      </w:r>
      <w:r w:rsidR="00E23791" w:rsidRPr="00FF2076">
        <w:rPr>
          <w:rFonts w:ascii="Bookman Old Style" w:hAnsi="Bookman Old Style"/>
          <w:sz w:val="20"/>
          <w:szCs w:val="20"/>
        </w:rPr>
        <w:t>y  wnie</w:t>
      </w:r>
      <w:r w:rsidR="00E23791" w:rsidRPr="00FF2076">
        <w:rPr>
          <w:rFonts w:ascii="Bookman Old Style" w:hAnsi="Bookman Old Style" w:cs="Lucida Grande"/>
          <w:sz w:val="20"/>
          <w:szCs w:val="20"/>
        </w:rPr>
        <w:t>ść</w:t>
      </w:r>
      <w:r w:rsidR="00E23791" w:rsidRPr="00FF2076">
        <w:rPr>
          <w:rFonts w:ascii="Bookman Old Style" w:hAnsi="Bookman Old Style"/>
          <w:sz w:val="20"/>
          <w:szCs w:val="20"/>
        </w:rPr>
        <w:t xml:space="preserve">  zabezpieczenie nale</w:t>
      </w:r>
      <w:r w:rsidR="00E23791" w:rsidRPr="00FF2076">
        <w:rPr>
          <w:rFonts w:ascii="Bookman Old Style" w:hAnsi="Bookman Old Style" w:cs="Lucida Grande"/>
          <w:sz w:val="20"/>
          <w:szCs w:val="20"/>
        </w:rPr>
        <w:t>ż</w:t>
      </w:r>
      <w:r w:rsidR="00E23791" w:rsidRPr="00FF2076">
        <w:rPr>
          <w:rFonts w:ascii="Bookman Old Style" w:hAnsi="Bookman Old Style"/>
          <w:sz w:val="20"/>
          <w:szCs w:val="20"/>
        </w:rPr>
        <w:t>ytego wykonania umowy w wysoko</w:t>
      </w:r>
      <w:r w:rsidR="00E23791" w:rsidRPr="00FF2076">
        <w:rPr>
          <w:rFonts w:ascii="Bookman Old Style" w:hAnsi="Bookman Old Style" w:cs="Lucida Grande"/>
          <w:sz w:val="20"/>
          <w:szCs w:val="20"/>
        </w:rPr>
        <w:t>ś</w:t>
      </w:r>
      <w:r w:rsidR="00E23791" w:rsidRPr="00FF2076">
        <w:rPr>
          <w:rFonts w:ascii="Bookman Old Style" w:hAnsi="Bookman Old Style"/>
          <w:sz w:val="20"/>
          <w:szCs w:val="20"/>
        </w:rPr>
        <w:t xml:space="preserve">ci 5 </w:t>
      </w:r>
      <w:r w:rsidR="00E23791" w:rsidRPr="00FF2076">
        <w:rPr>
          <w:rFonts w:ascii="Bookman Old Style" w:hAnsi="Bookman Old Style"/>
          <w:kern w:val="144"/>
          <w:sz w:val="20"/>
          <w:szCs w:val="20"/>
        </w:rPr>
        <w:t xml:space="preserve">% </w:t>
      </w:r>
      <w:r w:rsidR="00E23791">
        <w:rPr>
          <w:rFonts w:ascii="Bookman Old Style" w:hAnsi="Bookman Old Style"/>
          <w:kern w:val="144"/>
          <w:sz w:val="20"/>
          <w:szCs w:val="20"/>
        </w:rPr>
        <w:t>ceny całkowitej podanej w ofercie</w:t>
      </w:r>
    </w:p>
    <w:p w:rsidR="00E23791" w:rsidRPr="00FF2076" w:rsidRDefault="00E23791" w:rsidP="00432008">
      <w:pPr>
        <w:pStyle w:val="Tekstpodstawowywcity2"/>
        <w:spacing w:after="0" w:line="240" w:lineRule="auto"/>
        <w:ind w:left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23791" w:rsidRPr="00FF2076" w:rsidRDefault="00E23791" w:rsidP="00432008">
      <w:pPr>
        <w:pStyle w:val="ust"/>
        <w:numPr>
          <w:ilvl w:val="0"/>
          <w:numId w:val="13"/>
        </w:numPr>
        <w:spacing w:before="120" w:after="12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mo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e by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wnoszone wed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ug wyboru wykonawcy w jednej lub w kilku nast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puj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 xml:space="preserve">cych formach: </w:t>
      </w:r>
    </w:p>
    <w:p w:rsidR="00E23791" w:rsidRPr="00FF2076" w:rsidRDefault="00E23791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E23791" w:rsidRPr="00FF2076" w:rsidRDefault="00E23791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 lub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ciowo-kredytowej 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 kasy  jest  zawsze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E23791" w:rsidRPr="00FF2076" w:rsidRDefault="00E23791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bankowych, </w:t>
      </w:r>
    </w:p>
    <w:p w:rsidR="00E23791" w:rsidRPr="00FF2076" w:rsidRDefault="00E23791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ubezpieczeniowych, </w:t>
      </w:r>
    </w:p>
    <w:p w:rsidR="00E23791" w:rsidRPr="00FF2076" w:rsidRDefault="00E23791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  </w:t>
      </w:r>
      <w:r w:rsidRPr="00FF2076">
        <w:rPr>
          <w:rFonts w:ascii="Bookman Old Style" w:hAnsi="Bookman Old Style"/>
          <w:sz w:val="20"/>
          <w:szCs w:val="20"/>
        </w:rPr>
        <w:t xml:space="preserve">udzielane przez podmioty, o których mowa w art. 6 ust. 3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4 lit. b ustawy z dnia 9 listopada 2000 r. o utworzeniu Polskiej Agencji Rozwoju Przedsi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Nr 109, poz. 1158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zm.).</w:t>
      </w:r>
    </w:p>
    <w:p w:rsidR="00E23791" w:rsidRPr="00FF2076" w:rsidRDefault="00E23791" w:rsidP="00432008">
      <w:pPr>
        <w:pStyle w:val="Tekstpodstawowywcity2"/>
        <w:numPr>
          <w:ilvl w:val="0"/>
          <w:numId w:val="13"/>
        </w:numPr>
        <w:tabs>
          <w:tab w:val="left" w:pos="360"/>
        </w:tabs>
        <w:spacing w:before="120" w:line="240" w:lineRule="auto"/>
        <w:ind w:left="0" w:firstLine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ytego wykonania umowy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cego:       </w:t>
      </w:r>
    </w:p>
    <w:p w:rsidR="00E23791" w:rsidRPr="00FF2076" w:rsidRDefault="00E23791" w:rsidP="00432008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E23791" w:rsidRPr="00FF2076" w:rsidRDefault="00E23791" w:rsidP="00432008">
      <w:pPr>
        <w:pStyle w:val="Blockquote"/>
        <w:numPr>
          <w:ilvl w:val="0"/>
          <w:numId w:val="13"/>
        </w:numPr>
        <w:tabs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lastRenderedPageBreak/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w innej formie 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 xml:space="preserve"> pieni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>dz (orygina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 xml:space="preserve"> dokumentu)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zdeponowa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w: Dziale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/>
          <w:kern w:val="144"/>
          <w:sz w:val="20"/>
        </w:rPr>
        <w:t xml:space="preserve"> Publicznych</w:t>
      </w:r>
    </w:p>
    <w:p w:rsidR="00E23791" w:rsidRPr="00FF2076" w:rsidRDefault="00E23791" w:rsidP="00432008">
      <w:pPr>
        <w:pStyle w:val="Blockquote"/>
        <w:numPr>
          <w:ilvl w:val="0"/>
          <w:numId w:val="13"/>
        </w:numPr>
        <w:tabs>
          <w:tab w:val="clear" w:pos="0"/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zawarciem umowy w sprawie zamówienia publicznego.</w:t>
      </w:r>
    </w:p>
    <w:p w:rsidR="00E23791" w:rsidRPr="00FF2076" w:rsidRDefault="00E23791" w:rsidP="002F5A53">
      <w:pPr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1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41"/>
    </w:p>
    <w:p w:rsidR="00E23791" w:rsidRPr="00FF2076" w:rsidRDefault="00E23791">
      <w:pPr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E23791" w:rsidRPr="00FF2076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E23791" w:rsidRPr="00FF2076" w:rsidRDefault="00E23791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2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2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E23791" w:rsidRPr="00FF2076" w:rsidRDefault="00E23791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E23791" w:rsidRPr="000D6370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0D6370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0D6370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0D6370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0D6370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0D6370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0D6370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0D6370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E23791" w:rsidRPr="000D6370" w:rsidRDefault="00E23791" w:rsidP="002168E6">
      <w:pPr>
        <w:rPr>
          <w:rFonts w:ascii="Bookman Old Style" w:hAnsi="Bookman Old Style"/>
          <w:sz w:val="20"/>
          <w:szCs w:val="20"/>
        </w:rPr>
      </w:pPr>
    </w:p>
    <w:p w:rsidR="00E23791" w:rsidRPr="000D6370" w:rsidRDefault="00E2379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0D6370">
        <w:rPr>
          <w:rFonts w:ascii="Bookman Old Style" w:hAnsi="Bookman Old Style"/>
          <w:kern w:val="144"/>
          <w:sz w:val="20"/>
        </w:rPr>
        <w:t xml:space="preserve">  </w:t>
      </w:r>
      <w:bookmarkStart w:id="43" w:name="Wybór62"/>
      <w:r w:rsidR="008036C3" w:rsidRPr="000D6370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0D6370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8036C3" w:rsidRPr="000D6370">
        <w:rPr>
          <w:rFonts w:ascii="Bookman Old Style" w:hAnsi="Bookman Old Style"/>
          <w:kern w:val="144"/>
          <w:sz w:val="20"/>
        </w:rPr>
      </w:r>
      <w:r w:rsidR="008036C3" w:rsidRPr="000D6370">
        <w:rPr>
          <w:rFonts w:ascii="Bookman Old Style" w:hAnsi="Bookman Old Style"/>
          <w:kern w:val="144"/>
          <w:sz w:val="20"/>
        </w:rPr>
        <w:fldChar w:fldCharType="separate"/>
      </w:r>
      <w:r w:rsidR="008036C3" w:rsidRPr="000D6370">
        <w:rPr>
          <w:rFonts w:ascii="Bookman Old Style" w:hAnsi="Bookman Old Style"/>
          <w:kern w:val="144"/>
          <w:sz w:val="20"/>
        </w:rPr>
        <w:fldChar w:fldCharType="end"/>
      </w:r>
      <w:bookmarkEnd w:id="43"/>
      <w:r w:rsidRPr="000D6370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E23791" w:rsidRPr="000D6370" w:rsidRDefault="00E2379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E23791" w:rsidRPr="000D6370" w:rsidRDefault="00E2379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0D6370">
        <w:rPr>
          <w:rFonts w:ascii="Bookman Old Style" w:hAnsi="Bookman Old Style"/>
          <w:kern w:val="144"/>
          <w:sz w:val="20"/>
        </w:rPr>
        <w:t>który stanowi za</w:t>
      </w:r>
      <w:r w:rsidRPr="000D6370">
        <w:rPr>
          <w:rFonts w:ascii="Bookman Old Style" w:hAnsi="Bookman Old Style" w:cs="Lucida Grande"/>
          <w:kern w:val="144"/>
          <w:sz w:val="20"/>
        </w:rPr>
        <w:t>łą</w:t>
      </w:r>
      <w:r w:rsidRPr="000D6370">
        <w:rPr>
          <w:rFonts w:ascii="Bookman Old Style" w:hAnsi="Bookman Old Style"/>
          <w:kern w:val="144"/>
          <w:sz w:val="20"/>
        </w:rPr>
        <w:t>cznik nr 4 do SIWZ</w:t>
      </w:r>
    </w:p>
    <w:p w:rsidR="00E23791" w:rsidRPr="000D6370" w:rsidRDefault="00E2379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E23791" w:rsidRPr="000D6370" w:rsidRDefault="00E2379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0D6370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0D6370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0D6370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0D6370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0D6370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0D6370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0D6370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0D6370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0D6370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E23791" w:rsidRPr="000D6370" w:rsidRDefault="00E2379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0D6370">
        <w:rPr>
          <w:rFonts w:ascii="Bookman Old Style" w:hAnsi="Bookman Old Style" w:cs="Arial"/>
          <w:kern w:val="144"/>
          <w:sz w:val="20"/>
        </w:rPr>
        <w:t xml:space="preserve">    </w:t>
      </w:r>
    </w:p>
    <w:p w:rsidR="00E23791" w:rsidRPr="000D6370" w:rsidRDefault="00E2379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0D6370">
        <w:rPr>
          <w:rFonts w:ascii="Bookman Old Style" w:hAnsi="Bookman Old Style" w:cs="Arial"/>
          <w:kern w:val="144"/>
          <w:sz w:val="20"/>
        </w:rPr>
        <w:t xml:space="preserve">     </w:t>
      </w:r>
      <w:r w:rsidR="008036C3" w:rsidRPr="000D6370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0D6370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8036C3" w:rsidRPr="000D6370">
        <w:rPr>
          <w:rFonts w:ascii="Bookman Old Style" w:hAnsi="Bookman Old Style"/>
          <w:kern w:val="144"/>
          <w:sz w:val="20"/>
        </w:rPr>
      </w:r>
      <w:r w:rsidR="008036C3" w:rsidRPr="000D6370">
        <w:rPr>
          <w:rFonts w:ascii="Bookman Old Style" w:hAnsi="Bookman Old Style"/>
          <w:kern w:val="144"/>
          <w:sz w:val="20"/>
        </w:rPr>
        <w:fldChar w:fldCharType="separate"/>
      </w:r>
      <w:r w:rsidR="008036C3" w:rsidRPr="000D6370">
        <w:rPr>
          <w:rFonts w:ascii="Bookman Old Style" w:hAnsi="Bookman Old Style"/>
          <w:kern w:val="144"/>
          <w:sz w:val="20"/>
        </w:rPr>
        <w:fldChar w:fldCharType="end"/>
      </w:r>
      <w:r w:rsidRPr="000D6370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4" w:name="Wybór67"/>
      <w:r w:rsidR="008036C3" w:rsidRPr="000D6370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0D6370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8036C3" w:rsidRPr="000D6370">
        <w:rPr>
          <w:rFonts w:ascii="Bookman Old Style" w:hAnsi="Bookman Old Style" w:cs="Arial"/>
          <w:kern w:val="144"/>
          <w:sz w:val="20"/>
        </w:rPr>
      </w:r>
      <w:r w:rsidR="008036C3" w:rsidRPr="000D6370">
        <w:rPr>
          <w:rFonts w:ascii="Bookman Old Style" w:hAnsi="Bookman Old Style" w:cs="Arial"/>
          <w:kern w:val="144"/>
          <w:sz w:val="20"/>
        </w:rPr>
        <w:fldChar w:fldCharType="separate"/>
      </w:r>
      <w:r w:rsidR="008036C3" w:rsidRPr="000D6370">
        <w:rPr>
          <w:rFonts w:ascii="Bookman Old Style" w:hAnsi="Bookman Old Style" w:cs="Arial"/>
          <w:kern w:val="144"/>
          <w:sz w:val="20"/>
        </w:rPr>
        <w:fldChar w:fldCharType="end"/>
      </w:r>
      <w:bookmarkEnd w:id="44"/>
      <w:r w:rsidRPr="000D6370">
        <w:rPr>
          <w:rFonts w:ascii="Bookman Old Style" w:hAnsi="Bookman Old Style" w:cs="Arial"/>
          <w:kern w:val="144"/>
          <w:sz w:val="20"/>
        </w:rPr>
        <w:t xml:space="preserve"> NIE</w:t>
      </w:r>
    </w:p>
    <w:p w:rsidR="00E23791" w:rsidRPr="000D6370" w:rsidRDefault="00E23791" w:rsidP="00E92D15">
      <w:pPr>
        <w:pStyle w:val="Blockquote"/>
        <w:spacing w:before="0" w:after="0"/>
        <w:ind w:left="0" w:right="0"/>
        <w:jc w:val="both"/>
        <w:rPr>
          <w:rFonts w:ascii="Bookman Old Style" w:hAnsi="Bookman Old Style"/>
          <w:sz w:val="20"/>
        </w:rPr>
      </w:pPr>
      <w:r w:rsidRPr="000D6370">
        <w:rPr>
          <w:rFonts w:ascii="Bookman Old Style" w:hAnsi="Bookman Old Style" w:cs="Arial"/>
          <w:kern w:val="144"/>
          <w:sz w:val="20"/>
        </w:rPr>
        <w:t xml:space="preserve">3. </w:t>
      </w:r>
      <w:r w:rsidRPr="000D6370">
        <w:rPr>
          <w:rFonts w:ascii="Bookman Old Style" w:hAnsi="Bookman Old Style"/>
          <w:sz w:val="20"/>
        </w:rPr>
        <w:t>Zamawiaj</w:t>
      </w:r>
      <w:r w:rsidRPr="000D6370">
        <w:rPr>
          <w:rFonts w:ascii="Bookman Old Style" w:hAnsi="Bookman Old Style" w:cs="Lucida Grande"/>
          <w:sz w:val="20"/>
        </w:rPr>
        <w:t>ą</w:t>
      </w:r>
      <w:r w:rsidRPr="000D6370">
        <w:rPr>
          <w:rFonts w:ascii="Bookman Old Style" w:hAnsi="Bookman Old Style"/>
          <w:sz w:val="20"/>
        </w:rPr>
        <w:t>cy dopuszcza mo</w:t>
      </w:r>
      <w:r w:rsidRPr="000D6370">
        <w:rPr>
          <w:rFonts w:ascii="Bookman Old Style" w:hAnsi="Bookman Old Style" w:cs="Lucida Grande"/>
          <w:sz w:val="20"/>
        </w:rPr>
        <w:t>ż</w:t>
      </w:r>
      <w:r w:rsidRPr="000D6370">
        <w:rPr>
          <w:rFonts w:ascii="Bookman Old Style" w:hAnsi="Bookman Old Style"/>
          <w:sz w:val="20"/>
        </w:rPr>
        <w:t>liwo</w:t>
      </w:r>
      <w:r w:rsidRPr="000D6370">
        <w:rPr>
          <w:rFonts w:ascii="Bookman Old Style" w:hAnsi="Bookman Old Style" w:cs="Lucida Grande"/>
          <w:sz w:val="20"/>
        </w:rPr>
        <w:t>ść</w:t>
      </w:r>
      <w:r w:rsidRPr="000D6370">
        <w:rPr>
          <w:rFonts w:ascii="Bookman Old Style" w:hAnsi="Bookman Old Style"/>
          <w:sz w:val="20"/>
        </w:rPr>
        <w:t xml:space="preserve"> zmiany postanowie</w:t>
      </w:r>
      <w:r w:rsidRPr="000D6370">
        <w:rPr>
          <w:rFonts w:ascii="Bookman Old Style" w:hAnsi="Bookman Old Style" w:cs="Lucida Grande"/>
          <w:sz w:val="20"/>
        </w:rPr>
        <w:t>ń</w:t>
      </w:r>
      <w:r w:rsidRPr="000D6370">
        <w:rPr>
          <w:rFonts w:ascii="Bookman Old Style" w:hAnsi="Bookman Old Style"/>
          <w:sz w:val="20"/>
        </w:rPr>
        <w:t xml:space="preserve"> niniejszej umowy:</w:t>
      </w:r>
    </w:p>
    <w:p w:rsidR="00E23791" w:rsidRPr="000D6370" w:rsidRDefault="00E23791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0D6370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0D6370">
        <w:rPr>
          <w:rFonts w:ascii="Bookman Old Style" w:hAnsi="Bookman Old Style"/>
          <w:sz w:val="20"/>
          <w:szCs w:val="20"/>
        </w:rPr>
        <w:t>wynagrodzenia z przyczyn niemo</w:t>
      </w:r>
      <w:r w:rsidRPr="000D6370">
        <w:rPr>
          <w:rFonts w:ascii="Bookman Old Style" w:hAnsi="Bookman Old Style" w:cs="Lucida Grande"/>
          <w:sz w:val="20"/>
          <w:szCs w:val="20"/>
        </w:rPr>
        <w:t>ż</w:t>
      </w:r>
      <w:r w:rsidRPr="000D6370">
        <w:rPr>
          <w:rFonts w:ascii="Bookman Old Style" w:hAnsi="Bookman Old Style"/>
          <w:sz w:val="20"/>
          <w:szCs w:val="20"/>
        </w:rPr>
        <w:t>liwych wcze</w:t>
      </w:r>
      <w:r w:rsidRPr="000D6370">
        <w:rPr>
          <w:rFonts w:ascii="Bookman Old Style" w:hAnsi="Bookman Old Style" w:cs="Lucida Grande"/>
          <w:sz w:val="20"/>
          <w:szCs w:val="20"/>
        </w:rPr>
        <w:t>ś</w:t>
      </w:r>
      <w:r w:rsidRPr="000D6370">
        <w:rPr>
          <w:rFonts w:ascii="Bookman Old Style" w:hAnsi="Bookman Old Style"/>
          <w:sz w:val="20"/>
          <w:szCs w:val="20"/>
        </w:rPr>
        <w:t>niej do przewidzenia lub, je</w:t>
      </w:r>
      <w:r w:rsidRPr="000D6370">
        <w:rPr>
          <w:rFonts w:ascii="Bookman Old Style" w:hAnsi="Bookman Old Style" w:cs="Lucida Grande"/>
          <w:sz w:val="20"/>
          <w:szCs w:val="20"/>
        </w:rPr>
        <w:t>ż</w:t>
      </w:r>
      <w:r w:rsidRPr="000D6370">
        <w:rPr>
          <w:rFonts w:ascii="Bookman Old Style" w:hAnsi="Bookman Old Style"/>
          <w:sz w:val="20"/>
          <w:szCs w:val="20"/>
        </w:rPr>
        <w:t>eli zmiany te s</w:t>
      </w:r>
      <w:r w:rsidRPr="000D6370">
        <w:rPr>
          <w:rFonts w:ascii="Bookman Old Style" w:hAnsi="Bookman Old Style" w:cs="Lucida Grande"/>
          <w:sz w:val="20"/>
          <w:szCs w:val="20"/>
        </w:rPr>
        <w:t>ą</w:t>
      </w:r>
      <w:r w:rsidRPr="000D6370">
        <w:rPr>
          <w:rFonts w:ascii="Bookman Old Style" w:hAnsi="Bookman Old Style"/>
          <w:sz w:val="20"/>
          <w:szCs w:val="20"/>
        </w:rPr>
        <w:t xml:space="preserve"> korzystne dla zamawiaj</w:t>
      </w:r>
      <w:r w:rsidRPr="000D6370">
        <w:rPr>
          <w:rFonts w:ascii="Bookman Old Style" w:hAnsi="Bookman Old Style" w:cs="Lucida Grande"/>
          <w:sz w:val="20"/>
          <w:szCs w:val="20"/>
        </w:rPr>
        <w:t>ą</w:t>
      </w:r>
      <w:r w:rsidRPr="000D6370">
        <w:rPr>
          <w:rFonts w:ascii="Bookman Old Style" w:hAnsi="Bookman Old Style"/>
          <w:sz w:val="20"/>
          <w:szCs w:val="20"/>
        </w:rPr>
        <w:t>cego, a w szczególno</w:t>
      </w:r>
      <w:r w:rsidRPr="000D6370">
        <w:rPr>
          <w:rFonts w:ascii="Bookman Old Style" w:hAnsi="Bookman Old Style" w:cs="Lucida Grande"/>
          <w:sz w:val="20"/>
          <w:szCs w:val="20"/>
        </w:rPr>
        <w:t>ś</w:t>
      </w:r>
      <w:r w:rsidRPr="000D6370">
        <w:rPr>
          <w:rFonts w:ascii="Bookman Old Style" w:hAnsi="Bookman Old Style"/>
          <w:sz w:val="20"/>
          <w:szCs w:val="20"/>
        </w:rPr>
        <w:t>ci w przypadku zmniejszenia ilo</w:t>
      </w:r>
      <w:r w:rsidRPr="000D6370">
        <w:rPr>
          <w:rFonts w:ascii="Bookman Old Style" w:hAnsi="Bookman Old Style" w:cs="Lucida Grande"/>
          <w:sz w:val="20"/>
          <w:szCs w:val="20"/>
        </w:rPr>
        <w:t>ś</w:t>
      </w:r>
      <w:r w:rsidRPr="000D6370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E23791" w:rsidRPr="000D6370" w:rsidRDefault="00E23791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0D6370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0D6370">
        <w:rPr>
          <w:rFonts w:ascii="Bookman Old Style" w:hAnsi="Bookman Old Style" w:cs="Lucida Grande"/>
          <w:sz w:val="20"/>
          <w:szCs w:val="20"/>
        </w:rPr>
        <w:t>ł</w:t>
      </w:r>
      <w:r w:rsidRPr="000D6370">
        <w:rPr>
          <w:rFonts w:ascii="Bookman Old Style" w:hAnsi="Bookman Old Style"/>
          <w:sz w:val="20"/>
          <w:szCs w:val="20"/>
        </w:rPr>
        <w:t>cenia, przej</w:t>
      </w:r>
      <w:r w:rsidRPr="000D6370">
        <w:rPr>
          <w:rFonts w:ascii="Bookman Old Style" w:hAnsi="Bookman Old Style" w:cs="Lucida Grande"/>
          <w:sz w:val="20"/>
          <w:szCs w:val="20"/>
        </w:rPr>
        <w:t>ę</w:t>
      </w:r>
      <w:r w:rsidRPr="000D6370">
        <w:rPr>
          <w:rFonts w:ascii="Bookman Old Style" w:hAnsi="Bookman Old Style"/>
          <w:sz w:val="20"/>
          <w:szCs w:val="20"/>
        </w:rPr>
        <w:t>cia itp.);</w:t>
      </w:r>
    </w:p>
    <w:p w:rsidR="00E23791" w:rsidRPr="000D6370" w:rsidRDefault="00E23791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0D6370">
        <w:rPr>
          <w:rFonts w:ascii="Bookman Old Style" w:hAnsi="Bookman Old Style"/>
          <w:sz w:val="20"/>
          <w:szCs w:val="20"/>
        </w:rPr>
        <w:t>w przypadku zmiany sposobu wykonania przedmiotu zamówienia,</w:t>
      </w:r>
    </w:p>
    <w:p w:rsidR="00E23791" w:rsidRPr="000D6370" w:rsidRDefault="00E23791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0D6370">
        <w:rPr>
          <w:rFonts w:ascii="Bookman Old Style" w:hAnsi="Bookman Old Style"/>
          <w:sz w:val="20"/>
          <w:szCs w:val="20"/>
        </w:rPr>
        <w:t>w przypadku zmiany terminu wykonania przedmiotu umowy, o ile zmiana ta nie wynika z przyczyn le</w:t>
      </w:r>
      <w:r w:rsidRPr="000D6370">
        <w:rPr>
          <w:rFonts w:ascii="Bookman Old Style" w:hAnsi="Bookman Old Style" w:cs="Lucida Grande"/>
          <w:sz w:val="20"/>
          <w:szCs w:val="20"/>
        </w:rPr>
        <w:t>żą</w:t>
      </w:r>
      <w:r w:rsidRPr="000D6370">
        <w:rPr>
          <w:rFonts w:ascii="Bookman Old Style" w:hAnsi="Bookman Old Style"/>
          <w:sz w:val="20"/>
          <w:szCs w:val="20"/>
        </w:rPr>
        <w:t>cych po stronie wykonawcy.</w:t>
      </w:r>
    </w:p>
    <w:p w:rsidR="00E23791" w:rsidRPr="00FF2076" w:rsidRDefault="00E23791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E23791" w:rsidRPr="00FF2076" w:rsidRDefault="00E2379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5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E23791" w:rsidRPr="00FF2076" w:rsidRDefault="00E23791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E23791" w:rsidRPr="00FF2076" w:rsidRDefault="00E23791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E23791" w:rsidRPr="00FF2076" w:rsidRDefault="00E23791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E23791" w:rsidRPr="00FF2076" w:rsidRDefault="00E23791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E23791" w:rsidRPr="00FF2076" w:rsidRDefault="00E23791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>
        <w:rPr>
          <w:rFonts w:ascii="Bookman Old Style" w:hAnsi="Bookman Old Style" w:cs="Arial"/>
          <w:sz w:val="20"/>
        </w:rPr>
        <w:t>21 czerwca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E23791" w:rsidRPr="00FF2076" w:rsidRDefault="00E23791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E23791" w:rsidRPr="00FF2076" w:rsidRDefault="00E23791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23791" w:rsidRPr="00FF2076" w:rsidRDefault="00E23791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23791" w:rsidRPr="00FF2076" w:rsidRDefault="00E23791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E23791" w:rsidRPr="00FF2076" w:rsidRDefault="00E23791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E23791" w:rsidRPr="00FF2076" w:rsidRDefault="00E23791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E23791" w:rsidRPr="00FF2076" w:rsidRDefault="00E23791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E23791" w:rsidRPr="00FF2076" w:rsidRDefault="00E23791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E23791" w:rsidRPr="00FF2076" w:rsidRDefault="00E23791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5. wykaz dostaw</w:t>
      </w:r>
    </w:p>
    <w:p w:rsidR="00E23791" w:rsidRPr="00FF2076" w:rsidRDefault="00E23791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E23791" w:rsidRDefault="00E23791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7. informacja – podwykonawcy</w:t>
      </w:r>
    </w:p>
    <w:p w:rsidR="00E23791" w:rsidRDefault="00E23791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8. opis przedmiotu zamówienia – opis projektu</w:t>
      </w:r>
    </w:p>
    <w:p w:rsidR="00E23791" w:rsidRDefault="00E23791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9. opis przedmiotu zamówienia – część rysunkowa</w:t>
      </w:r>
    </w:p>
    <w:p w:rsidR="00E23791" w:rsidRPr="00FF2076" w:rsidRDefault="00E23791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10. specyfikacja sprzętu komputerowego</w:t>
      </w:r>
    </w:p>
    <w:p w:rsidR="00E23791" w:rsidRPr="00FF2076" w:rsidRDefault="00E23791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23791" w:rsidRPr="00FF2076" w:rsidRDefault="00E23791" w:rsidP="00F21A24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714784">
      <w:pPr>
        <w:tabs>
          <w:tab w:val="right" w:leader="underscore" w:pos="9072"/>
        </w:tabs>
        <w:spacing w:line="180" w:lineRule="exact"/>
        <w:ind w:left="567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E23791" w:rsidRPr="00FF2076" w:rsidRDefault="00E23791" w:rsidP="00596240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E23791" w:rsidRPr="00EA5AF0" w:rsidRDefault="00E23791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E23791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43C" w:rsidRDefault="004F643C">
      <w:r>
        <w:separator/>
      </w:r>
    </w:p>
  </w:endnote>
  <w:endnote w:type="continuationSeparator" w:id="0">
    <w:p w:rsidR="004F643C" w:rsidRDefault="004F64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791" w:rsidRDefault="008036C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2379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23791" w:rsidRDefault="00E2379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791" w:rsidRPr="004C1B38" w:rsidRDefault="00E23791" w:rsidP="004C1B38">
    <w:pPr>
      <w:pStyle w:val="Stopka"/>
      <w:jc w:val="center"/>
    </w:pPr>
    <w:r>
      <w:t xml:space="preserve">str. </w:t>
    </w:r>
    <w:r w:rsidR="008036C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036C3">
      <w:rPr>
        <w:rStyle w:val="Numerstrony"/>
      </w:rPr>
      <w:fldChar w:fldCharType="separate"/>
    </w:r>
    <w:r w:rsidR="000D6370">
      <w:rPr>
        <w:rStyle w:val="Numerstrony"/>
        <w:noProof/>
      </w:rPr>
      <w:t>13</w:t>
    </w:r>
    <w:r w:rsidR="008036C3">
      <w:rPr>
        <w:rStyle w:val="Numerstrony"/>
      </w:rPr>
      <w:fldChar w:fldCharType="end"/>
    </w:r>
    <w:r>
      <w:rPr>
        <w:rStyle w:val="Numerstrony"/>
      </w:rPr>
      <w:t xml:space="preserve"> z </w:t>
    </w:r>
    <w:r w:rsidR="008036C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036C3">
      <w:rPr>
        <w:rStyle w:val="Numerstrony"/>
      </w:rPr>
      <w:fldChar w:fldCharType="separate"/>
    </w:r>
    <w:r w:rsidR="000D6370">
      <w:rPr>
        <w:rStyle w:val="Numerstrony"/>
        <w:noProof/>
      </w:rPr>
      <w:t>14</w:t>
    </w:r>
    <w:r w:rsidR="008036C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43C" w:rsidRDefault="004F643C">
      <w:r>
        <w:separator/>
      </w:r>
    </w:p>
  </w:footnote>
  <w:footnote w:type="continuationSeparator" w:id="0">
    <w:p w:rsidR="004F643C" w:rsidRDefault="004F64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0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7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8"/>
  </w:num>
  <w:num w:numId="4">
    <w:abstractNumId w:val="11"/>
  </w:num>
  <w:num w:numId="5">
    <w:abstractNumId w:val="5"/>
  </w:num>
  <w:num w:numId="6">
    <w:abstractNumId w:val="20"/>
  </w:num>
  <w:num w:numId="7">
    <w:abstractNumId w:val="3"/>
  </w:num>
  <w:num w:numId="8">
    <w:abstractNumId w:val="19"/>
  </w:num>
  <w:num w:numId="9">
    <w:abstractNumId w:val="16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6"/>
  </w:num>
  <w:num w:numId="18">
    <w:abstractNumId w:val="15"/>
  </w:num>
  <w:num w:numId="19">
    <w:abstractNumId w:val="4"/>
  </w:num>
  <w:num w:numId="20">
    <w:abstractNumId w:val="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5358"/>
    <w:rsid w:val="00021F39"/>
    <w:rsid w:val="00022360"/>
    <w:rsid w:val="00024C0C"/>
    <w:rsid w:val="000335DB"/>
    <w:rsid w:val="00033D37"/>
    <w:rsid w:val="000347E1"/>
    <w:rsid w:val="00035EF4"/>
    <w:rsid w:val="0003618E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5810"/>
    <w:rsid w:val="000872D6"/>
    <w:rsid w:val="00090404"/>
    <w:rsid w:val="000910CC"/>
    <w:rsid w:val="0009253F"/>
    <w:rsid w:val="000B0242"/>
    <w:rsid w:val="000B206C"/>
    <w:rsid w:val="000B5146"/>
    <w:rsid w:val="000C41E9"/>
    <w:rsid w:val="000C55BC"/>
    <w:rsid w:val="000C5F53"/>
    <w:rsid w:val="000C7B7A"/>
    <w:rsid w:val="000C7C6B"/>
    <w:rsid w:val="000D2479"/>
    <w:rsid w:val="000D6024"/>
    <w:rsid w:val="000D6370"/>
    <w:rsid w:val="000D78CC"/>
    <w:rsid w:val="000D7DDD"/>
    <w:rsid w:val="000E1670"/>
    <w:rsid w:val="000E3DB8"/>
    <w:rsid w:val="000E3E78"/>
    <w:rsid w:val="000E491F"/>
    <w:rsid w:val="000E7A5B"/>
    <w:rsid w:val="000E7DAF"/>
    <w:rsid w:val="000F2EA0"/>
    <w:rsid w:val="000F551B"/>
    <w:rsid w:val="000F578F"/>
    <w:rsid w:val="000F5A98"/>
    <w:rsid w:val="000F7EFC"/>
    <w:rsid w:val="000F7F29"/>
    <w:rsid w:val="00105EFA"/>
    <w:rsid w:val="00110012"/>
    <w:rsid w:val="00111F17"/>
    <w:rsid w:val="0011243F"/>
    <w:rsid w:val="001134BE"/>
    <w:rsid w:val="001147C1"/>
    <w:rsid w:val="00117075"/>
    <w:rsid w:val="001235A6"/>
    <w:rsid w:val="00123DFC"/>
    <w:rsid w:val="001243D1"/>
    <w:rsid w:val="00124D51"/>
    <w:rsid w:val="00126442"/>
    <w:rsid w:val="0012696B"/>
    <w:rsid w:val="001272C0"/>
    <w:rsid w:val="00127FEF"/>
    <w:rsid w:val="00136E80"/>
    <w:rsid w:val="00137884"/>
    <w:rsid w:val="00137BE5"/>
    <w:rsid w:val="00140D55"/>
    <w:rsid w:val="00140F90"/>
    <w:rsid w:val="001433A3"/>
    <w:rsid w:val="00146287"/>
    <w:rsid w:val="00147B80"/>
    <w:rsid w:val="0015061B"/>
    <w:rsid w:val="00151D66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3A05"/>
    <w:rsid w:val="001A723D"/>
    <w:rsid w:val="001B0ADE"/>
    <w:rsid w:val="001B33DE"/>
    <w:rsid w:val="001B3652"/>
    <w:rsid w:val="001B5598"/>
    <w:rsid w:val="001B7869"/>
    <w:rsid w:val="001C0DCE"/>
    <w:rsid w:val="001C4E2C"/>
    <w:rsid w:val="001D0673"/>
    <w:rsid w:val="001D175A"/>
    <w:rsid w:val="001D1F8B"/>
    <w:rsid w:val="001D4114"/>
    <w:rsid w:val="001D4662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4C84"/>
    <w:rsid w:val="00274E97"/>
    <w:rsid w:val="00276231"/>
    <w:rsid w:val="00276A5F"/>
    <w:rsid w:val="00276C74"/>
    <w:rsid w:val="002842BF"/>
    <w:rsid w:val="00286D46"/>
    <w:rsid w:val="00287337"/>
    <w:rsid w:val="0029027B"/>
    <w:rsid w:val="00291E1A"/>
    <w:rsid w:val="00291F99"/>
    <w:rsid w:val="00291FB0"/>
    <w:rsid w:val="00294410"/>
    <w:rsid w:val="002A403A"/>
    <w:rsid w:val="002A4669"/>
    <w:rsid w:val="002A657A"/>
    <w:rsid w:val="002A72D5"/>
    <w:rsid w:val="002B079D"/>
    <w:rsid w:val="002B3230"/>
    <w:rsid w:val="002B4F3A"/>
    <w:rsid w:val="002B5B2F"/>
    <w:rsid w:val="002B69E5"/>
    <w:rsid w:val="002B7178"/>
    <w:rsid w:val="002B7BD2"/>
    <w:rsid w:val="002C0CB2"/>
    <w:rsid w:val="002C360B"/>
    <w:rsid w:val="002C3C64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FD7"/>
    <w:rsid w:val="0031387C"/>
    <w:rsid w:val="00313FF5"/>
    <w:rsid w:val="003141AD"/>
    <w:rsid w:val="0031534D"/>
    <w:rsid w:val="0032138C"/>
    <w:rsid w:val="00321D81"/>
    <w:rsid w:val="0032353E"/>
    <w:rsid w:val="00324EDD"/>
    <w:rsid w:val="00325C39"/>
    <w:rsid w:val="00325EFF"/>
    <w:rsid w:val="00326FB7"/>
    <w:rsid w:val="00327099"/>
    <w:rsid w:val="003275E4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3742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703EB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2446"/>
    <w:rsid w:val="003A280B"/>
    <w:rsid w:val="003A3731"/>
    <w:rsid w:val="003A42AC"/>
    <w:rsid w:val="003A4303"/>
    <w:rsid w:val="003A45FE"/>
    <w:rsid w:val="003B2BDB"/>
    <w:rsid w:val="003B51EE"/>
    <w:rsid w:val="003B6524"/>
    <w:rsid w:val="003C0B46"/>
    <w:rsid w:val="003C2960"/>
    <w:rsid w:val="003C2F36"/>
    <w:rsid w:val="003C7D4F"/>
    <w:rsid w:val="003D68C1"/>
    <w:rsid w:val="003E03C3"/>
    <w:rsid w:val="003E0A63"/>
    <w:rsid w:val="003E1C4A"/>
    <w:rsid w:val="003E4B47"/>
    <w:rsid w:val="003F31A1"/>
    <w:rsid w:val="004006D9"/>
    <w:rsid w:val="00402123"/>
    <w:rsid w:val="00404C30"/>
    <w:rsid w:val="00406635"/>
    <w:rsid w:val="004077E0"/>
    <w:rsid w:val="00410CDB"/>
    <w:rsid w:val="00411DA5"/>
    <w:rsid w:val="00413807"/>
    <w:rsid w:val="00413C19"/>
    <w:rsid w:val="00416609"/>
    <w:rsid w:val="00421F65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7EFD"/>
    <w:rsid w:val="00465221"/>
    <w:rsid w:val="0046745D"/>
    <w:rsid w:val="00470DCD"/>
    <w:rsid w:val="00474A0E"/>
    <w:rsid w:val="004819A4"/>
    <w:rsid w:val="0048218C"/>
    <w:rsid w:val="0048262C"/>
    <w:rsid w:val="0048476C"/>
    <w:rsid w:val="00485377"/>
    <w:rsid w:val="00485B94"/>
    <w:rsid w:val="00492EC5"/>
    <w:rsid w:val="00495AEA"/>
    <w:rsid w:val="00496929"/>
    <w:rsid w:val="004A0E92"/>
    <w:rsid w:val="004A1A92"/>
    <w:rsid w:val="004A2A50"/>
    <w:rsid w:val="004A2DBD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2295"/>
    <w:rsid w:val="004D5138"/>
    <w:rsid w:val="004D5553"/>
    <w:rsid w:val="004D5AA6"/>
    <w:rsid w:val="004D7221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43C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EC9"/>
    <w:rsid w:val="005241DA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E83"/>
    <w:rsid w:val="005551B2"/>
    <w:rsid w:val="005551FD"/>
    <w:rsid w:val="0055609E"/>
    <w:rsid w:val="0055672D"/>
    <w:rsid w:val="0055716D"/>
    <w:rsid w:val="005575B5"/>
    <w:rsid w:val="00560F27"/>
    <w:rsid w:val="00564E2E"/>
    <w:rsid w:val="00565D6E"/>
    <w:rsid w:val="00572E15"/>
    <w:rsid w:val="00573704"/>
    <w:rsid w:val="005820F1"/>
    <w:rsid w:val="0058513D"/>
    <w:rsid w:val="0059083C"/>
    <w:rsid w:val="00590D5A"/>
    <w:rsid w:val="00592498"/>
    <w:rsid w:val="00593588"/>
    <w:rsid w:val="00593CCC"/>
    <w:rsid w:val="00596240"/>
    <w:rsid w:val="005A1173"/>
    <w:rsid w:val="005A39DF"/>
    <w:rsid w:val="005A3AF0"/>
    <w:rsid w:val="005A4A06"/>
    <w:rsid w:val="005A5E66"/>
    <w:rsid w:val="005A6206"/>
    <w:rsid w:val="005A7F32"/>
    <w:rsid w:val="005B35D3"/>
    <w:rsid w:val="005B4215"/>
    <w:rsid w:val="005B465F"/>
    <w:rsid w:val="005B5052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3478"/>
    <w:rsid w:val="005D5755"/>
    <w:rsid w:val="005D63BA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BDB"/>
    <w:rsid w:val="006611E8"/>
    <w:rsid w:val="0066378C"/>
    <w:rsid w:val="00664F62"/>
    <w:rsid w:val="00665A00"/>
    <w:rsid w:val="00665C9E"/>
    <w:rsid w:val="00671432"/>
    <w:rsid w:val="006721B0"/>
    <w:rsid w:val="00672E42"/>
    <w:rsid w:val="00673433"/>
    <w:rsid w:val="006759F9"/>
    <w:rsid w:val="00676045"/>
    <w:rsid w:val="00681183"/>
    <w:rsid w:val="00681221"/>
    <w:rsid w:val="00683C40"/>
    <w:rsid w:val="00686589"/>
    <w:rsid w:val="00690EFA"/>
    <w:rsid w:val="00691788"/>
    <w:rsid w:val="00691B83"/>
    <w:rsid w:val="00692A01"/>
    <w:rsid w:val="006934AE"/>
    <w:rsid w:val="00693AE0"/>
    <w:rsid w:val="0069588D"/>
    <w:rsid w:val="006A0078"/>
    <w:rsid w:val="006A07E9"/>
    <w:rsid w:val="006A51BC"/>
    <w:rsid w:val="006B04CA"/>
    <w:rsid w:val="006B084B"/>
    <w:rsid w:val="006B143F"/>
    <w:rsid w:val="006B615F"/>
    <w:rsid w:val="006C03E3"/>
    <w:rsid w:val="006C3364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4C97"/>
    <w:rsid w:val="006F1706"/>
    <w:rsid w:val="006F6289"/>
    <w:rsid w:val="006F6639"/>
    <w:rsid w:val="00701647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0979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47F53"/>
    <w:rsid w:val="007533D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3167"/>
    <w:rsid w:val="00794D69"/>
    <w:rsid w:val="00795467"/>
    <w:rsid w:val="007972B0"/>
    <w:rsid w:val="007A0006"/>
    <w:rsid w:val="007A17DB"/>
    <w:rsid w:val="007A1A17"/>
    <w:rsid w:val="007A2E7E"/>
    <w:rsid w:val="007A481A"/>
    <w:rsid w:val="007A709F"/>
    <w:rsid w:val="007B05AC"/>
    <w:rsid w:val="007B292D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4778"/>
    <w:rsid w:val="007D5A8C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6C3"/>
    <w:rsid w:val="00803DA9"/>
    <w:rsid w:val="00805373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448F"/>
    <w:rsid w:val="0083596A"/>
    <w:rsid w:val="00837BC8"/>
    <w:rsid w:val="00840945"/>
    <w:rsid w:val="00845F63"/>
    <w:rsid w:val="00847604"/>
    <w:rsid w:val="008477B7"/>
    <w:rsid w:val="00850820"/>
    <w:rsid w:val="0085186C"/>
    <w:rsid w:val="008541EF"/>
    <w:rsid w:val="00854380"/>
    <w:rsid w:val="00855C0D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3179"/>
    <w:rsid w:val="00875DF4"/>
    <w:rsid w:val="008762A6"/>
    <w:rsid w:val="008776EF"/>
    <w:rsid w:val="0088008D"/>
    <w:rsid w:val="00880A5E"/>
    <w:rsid w:val="00881F5B"/>
    <w:rsid w:val="00886D8C"/>
    <w:rsid w:val="008878FE"/>
    <w:rsid w:val="00891565"/>
    <w:rsid w:val="008943FF"/>
    <w:rsid w:val="00896D35"/>
    <w:rsid w:val="00897553"/>
    <w:rsid w:val="008A0EA1"/>
    <w:rsid w:val="008A27D9"/>
    <w:rsid w:val="008A3029"/>
    <w:rsid w:val="008A6414"/>
    <w:rsid w:val="008A70CE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6542"/>
    <w:rsid w:val="008E7FC6"/>
    <w:rsid w:val="008F2B31"/>
    <w:rsid w:val="008F4FED"/>
    <w:rsid w:val="008F7AE0"/>
    <w:rsid w:val="009060C8"/>
    <w:rsid w:val="009062DD"/>
    <w:rsid w:val="009137A7"/>
    <w:rsid w:val="00914387"/>
    <w:rsid w:val="00917807"/>
    <w:rsid w:val="009178E9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D60"/>
    <w:rsid w:val="00941BF7"/>
    <w:rsid w:val="00943321"/>
    <w:rsid w:val="00944137"/>
    <w:rsid w:val="009446C0"/>
    <w:rsid w:val="009452FB"/>
    <w:rsid w:val="00945D3B"/>
    <w:rsid w:val="00947B8B"/>
    <w:rsid w:val="00947D96"/>
    <w:rsid w:val="009501FF"/>
    <w:rsid w:val="00950353"/>
    <w:rsid w:val="00953502"/>
    <w:rsid w:val="00954CC7"/>
    <w:rsid w:val="009558E2"/>
    <w:rsid w:val="00957458"/>
    <w:rsid w:val="00961AF9"/>
    <w:rsid w:val="0096395E"/>
    <w:rsid w:val="00964FCE"/>
    <w:rsid w:val="009669A4"/>
    <w:rsid w:val="00972545"/>
    <w:rsid w:val="0097391F"/>
    <w:rsid w:val="009743C3"/>
    <w:rsid w:val="00975F83"/>
    <w:rsid w:val="00981E77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4570"/>
    <w:rsid w:val="009C4F45"/>
    <w:rsid w:val="009C5028"/>
    <w:rsid w:val="009C550D"/>
    <w:rsid w:val="009D16FD"/>
    <w:rsid w:val="009D399E"/>
    <w:rsid w:val="009D7946"/>
    <w:rsid w:val="009D7A47"/>
    <w:rsid w:val="009D7ACA"/>
    <w:rsid w:val="009D7CBC"/>
    <w:rsid w:val="009E088B"/>
    <w:rsid w:val="009E0F63"/>
    <w:rsid w:val="009E17BA"/>
    <w:rsid w:val="009E2EB6"/>
    <w:rsid w:val="009E591A"/>
    <w:rsid w:val="009E7D89"/>
    <w:rsid w:val="009F00D8"/>
    <w:rsid w:val="009F3805"/>
    <w:rsid w:val="009F5128"/>
    <w:rsid w:val="00A018D3"/>
    <w:rsid w:val="00A03944"/>
    <w:rsid w:val="00A044DE"/>
    <w:rsid w:val="00A07298"/>
    <w:rsid w:val="00A074EB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34589"/>
    <w:rsid w:val="00A35515"/>
    <w:rsid w:val="00A403C5"/>
    <w:rsid w:val="00A40F7E"/>
    <w:rsid w:val="00A428ED"/>
    <w:rsid w:val="00A43516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2556"/>
    <w:rsid w:val="00A75B0D"/>
    <w:rsid w:val="00A76D0C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1BD"/>
    <w:rsid w:val="00AA3AF2"/>
    <w:rsid w:val="00AA4403"/>
    <w:rsid w:val="00AA6434"/>
    <w:rsid w:val="00AB4569"/>
    <w:rsid w:val="00AB456D"/>
    <w:rsid w:val="00AB63EA"/>
    <w:rsid w:val="00AC1597"/>
    <w:rsid w:val="00AC15D8"/>
    <w:rsid w:val="00AC216E"/>
    <w:rsid w:val="00AC3876"/>
    <w:rsid w:val="00AC3F70"/>
    <w:rsid w:val="00AD0F3E"/>
    <w:rsid w:val="00AD6DD8"/>
    <w:rsid w:val="00AD7523"/>
    <w:rsid w:val="00AE734D"/>
    <w:rsid w:val="00AE7B4D"/>
    <w:rsid w:val="00AF0574"/>
    <w:rsid w:val="00AF09E3"/>
    <w:rsid w:val="00AF396E"/>
    <w:rsid w:val="00AF5DA4"/>
    <w:rsid w:val="00AF774E"/>
    <w:rsid w:val="00AF777E"/>
    <w:rsid w:val="00AF7C2F"/>
    <w:rsid w:val="00B00E4E"/>
    <w:rsid w:val="00B03B6F"/>
    <w:rsid w:val="00B03D74"/>
    <w:rsid w:val="00B047A5"/>
    <w:rsid w:val="00B05140"/>
    <w:rsid w:val="00B11D61"/>
    <w:rsid w:val="00B17DD2"/>
    <w:rsid w:val="00B245E7"/>
    <w:rsid w:val="00B2472D"/>
    <w:rsid w:val="00B253BB"/>
    <w:rsid w:val="00B3668A"/>
    <w:rsid w:val="00B36E75"/>
    <w:rsid w:val="00B45862"/>
    <w:rsid w:val="00B46563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4E24"/>
    <w:rsid w:val="00B95CF2"/>
    <w:rsid w:val="00B96501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D5FF0"/>
    <w:rsid w:val="00BE12D2"/>
    <w:rsid w:val="00BE3097"/>
    <w:rsid w:val="00BF0C8A"/>
    <w:rsid w:val="00BF1670"/>
    <w:rsid w:val="00BF1C9A"/>
    <w:rsid w:val="00BF7E48"/>
    <w:rsid w:val="00C00582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3FBB"/>
    <w:rsid w:val="00C1779A"/>
    <w:rsid w:val="00C21D37"/>
    <w:rsid w:val="00C243F9"/>
    <w:rsid w:val="00C247E5"/>
    <w:rsid w:val="00C269E3"/>
    <w:rsid w:val="00C30054"/>
    <w:rsid w:val="00C30A08"/>
    <w:rsid w:val="00C30A50"/>
    <w:rsid w:val="00C31B6D"/>
    <w:rsid w:val="00C32657"/>
    <w:rsid w:val="00C33768"/>
    <w:rsid w:val="00C36980"/>
    <w:rsid w:val="00C36B11"/>
    <w:rsid w:val="00C3749F"/>
    <w:rsid w:val="00C374E1"/>
    <w:rsid w:val="00C4064E"/>
    <w:rsid w:val="00C411BC"/>
    <w:rsid w:val="00C4774E"/>
    <w:rsid w:val="00C47F51"/>
    <w:rsid w:val="00C53748"/>
    <w:rsid w:val="00C56C55"/>
    <w:rsid w:val="00C60EB3"/>
    <w:rsid w:val="00C62827"/>
    <w:rsid w:val="00C62DFD"/>
    <w:rsid w:val="00C645C2"/>
    <w:rsid w:val="00C64BD6"/>
    <w:rsid w:val="00C64F13"/>
    <w:rsid w:val="00C6644C"/>
    <w:rsid w:val="00C701C5"/>
    <w:rsid w:val="00C706F0"/>
    <w:rsid w:val="00C72122"/>
    <w:rsid w:val="00C765D6"/>
    <w:rsid w:val="00C76745"/>
    <w:rsid w:val="00C85360"/>
    <w:rsid w:val="00C86314"/>
    <w:rsid w:val="00C8697B"/>
    <w:rsid w:val="00C92BC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EA2"/>
    <w:rsid w:val="00CB3786"/>
    <w:rsid w:val="00CB394E"/>
    <w:rsid w:val="00CB4C81"/>
    <w:rsid w:val="00CB6228"/>
    <w:rsid w:val="00CC0513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E01C1"/>
    <w:rsid w:val="00CE0336"/>
    <w:rsid w:val="00CF2D90"/>
    <w:rsid w:val="00CF4B41"/>
    <w:rsid w:val="00CF4BDD"/>
    <w:rsid w:val="00CF50F1"/>
    <w:rsid w:val="00CF7AB3"/>
    <w:rsid w:val="00D006E5"/>
    <w:rsid w:val="00D01D0A"/>
    <w:rsid w:val="00D020E1"/>
    <w:rsid w:val="00D02D07"/>
    <w:rsid w:val="00D042C8"/>
    <w:rsid w:val="00D05D7F"/>
    <w:rsid w:val="00D07003"/>
    <w:rsid w:val="00D1152E"/>
    <w:rsid w:val="00D118B9"/>
    <w:rsid w:val="00D23BE8"/>
    <w:rsid w:val="00D30028"/>
    <w:rsid w:val="00D31F4F"/>
    <w:rsid w:val="00D324FE"/>
    <w:rsid w:val="00D36140"/>
    <w:rsid w:val="00D411F0"/>
    <w:rsid w:val="00D427E7"/>
    <w:rsid w:val="00D43972"/>
    <w:rsid w:val="00D452C0"/>
    <w:rsid w:val="00D4720C"/>
    <w:rsid w:val="00D50BF5"/>
    <w:rsid w:val="00D5150E"/>
    <w:rsid w:val="00D53EC3"/>
    <w:rsid w:val="00D609F0"/>
    <w:rsid w:val="00D60F6C"/>
    <w:rsid w:val="00D6104E"/>
    <w:rsid w:val="00D6249A"/>
    <w:rsid w:val="00D67215"/>
    <w:rsid w:val="00D67268"/>
    <w:rsid w:val="00D67346"/>
    <w:rsid w:val="00D71705"/>
    <w:rsid w:val="00D722C5"/>
    <w:rsid w:val="00D73655"/>
    <w:rsid w:val="00D759E2"/>
    <w:rsid w:val="00D77C55"/>
    <w:rsid w:val="00D800CB"/>
    <w:rsid w:val="00D80128"/>
    <w:rsid w:val="00D87EC4"/>
    <w:rsid w:val="00D87F4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59C3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31D4"/>
    <w:rsid w:val="00DC34CD"/>
    <w:rsid w:val="00DC4B4F"/>
    <w:rsid w:val="00DC57E6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06D79"/>
    <w:rsid w:val="00E10BED"/>
    <w:rsid w:val="00E15F7D"/>
    <w:rsid w:val="00E17215"/>
    <w:rsid w:val="00E2065F"/>
    <w:rsid w:val="00E23791"/>
    <w:rsid w:val="00E249F2"/>
    <w:rsid w:val="00E265E4"/>
    <w:rsid w:val="00E30A62"/>
    <w:rsid w:val="00E35DEE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734B"/>
    <w:rsid w:val="00E675E1"/>
    <w:rsid w:val="00E67A95"/>
    <w:rsid w:val="00E70B4C"/>
    <w:rsid w:val="00E71E59"/>
    <w:rsid w:val="00E72405"/>
    <w:rsid w:val="00E751B0"/>
    <w:rsid w:val="00E752F9"/>
    <w:rsid w:val="00E75568"/>
    <w:rsid w:val="00E756CF"/>
    <w:rsid w:val="00E80B5B"/>
    <w:rsid w:val="00E814B0"/>
    <w:rsid w:val="00E84032"/>
    <w:rsid w:val="00E850F1"/>
    <w:rsid w:val="00E8795A"/>
    <w:rsid w:val="00E92D15"/>
    <w:rsid w:val="00E941FC"/>
    <w:rsid w:val="00E96E3B"/>
    <w:rsid w:val="00EA0717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81"/>
    <w:rsid w:val="00EC7FA5"/>
    <w:rsid w:val="00ED2171"/>
    <w:rsid w:val="00ED23FC"/>
    <w:rsid w:val="00ED26CF"/>
    <w:rsid w:val="00ED2F83"/>
    <w:rsid w:val="00ED7067"/>
    <w:rsid w:val="00ED7FC1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395"/>
    <w:rsid w:val="00F04913"/>
    <w:rsid w:val="00F06A7C"/>
    <w:rsid w:val="00F06D25"/>
    <w:rsid w:val="00F107AD"/>
    <w:rsid w:val="00F10FDE"/>
    <w:rsid w:val="00F14093"/>
    <w:rsid w:val="00F14681"/>
    <w:rsid w:val="00F1697A"/>
    <w:rsid w:val="00F20E13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37F76"/>
    <w:rsid w:val="00F41331"/>
    <w:rsid w:val="00F41ECD"/>
    <w:rsid w:val="00F50D78"/>
    <w:rsid w:val="00F51F34"/>
    <w:rsid w:val="00F5523B"/>
    <w:rsid w:val="00F55AE9"/>
    <w:rsid w:val="00F56153"/>
    <w:rsid w:val="00F61E52"/>
    <w:rsid w:val="00F631E1"/>
    <w:rsid w:val="00F6506F"/>
    <w:rsid w:val="00F71196"/>
    <w:rsid w:val="00F716C2"/>
    <w:rsid w:val="00F71DDE"/>
    <w:rsid w:val="00F72369"/>
    <w:rsid w:val="00F72DB4"/>
    <w:rsid w:val="00F72F8B"/>
    <w:rsid w:val="00F73147"/>
    <w:rsid w:val="00F73A22"/>
    <w:rsid w:val="00F752DD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C431E"/>
    <w:rsid w:val="00FC4B5B"/>
    <w:rsid w:val="00FC5329"/>
    <w:rsid w:val="00FC7B0F"/>
    <w:rsid w:val="00FD147F"/>
    <w:rsid w:val="00FD61E7"/>
    <w:rsid w:val="00FD62B4"/>
    <w:rsid w:val="00FE078F"/>
    <w:rsid w:val="00FE1D3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73A2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F73A22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F73A22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73A22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F73A22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F73A22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F73A22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F73A22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F73A22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F73A22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73A22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73A22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F73A22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65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65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65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22965689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965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6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6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65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656882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65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65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656892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65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6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5460</Words>
  <Characters>32765</Characters>
  <Application>Microsoft Office Word</Application>
  <DocSecurity>0</DocSecurity>
  <Lines>273</Lines>
  <Paragraphs>76</Paragraphs>
  <ScaleCrop>false</ScaleCrop>
  <Company>Kancelaria</Company>
  <LinksUpToDate>false</LinksUpToDate>
  <CharactersWithSpaces>38149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12</cp:revision>
  <cp:lastPrinted>2013-06-21T07:43:00Z</cp:lastPrinted>
  <dcterms:created xsi:type="dcterms:W3CDTF">2013-06-21T10:13:00Z</dcterms:created>
  <dcterms:modified xsi:type="dcterms:W3CDTF">2013-06-21T12:17:00Z</dcterms:modified>
</cp:coreProperties>
</file>